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452457" w14:textId="74AAEA77" w:rsidR="009F1C8F" w:rsidRDefault="007557E5">
      <w:r>
        <w:rPr>
          <w:noProof/>
        </w:rPr>
        <mc:AlternateContent>
          <mc:Choice Requires="wps">
            <w:drawing>
              <wp:anchor distT="45720" distB="45720" distL="114300" distR="114300" simplePos="0" relativeHeight="251661312" behindDoc="0" locked="0" layoutInCell="1" allowOverlap="1" wp14:anchorId="5DA4B95D" wp14:editId="5BF1CD64">
                <wp:simplePos x="0" y="0"/>
                <wp:positionH relativeFrom="column">
                  <wp:posOffset>-318770</wp:posOffset>
                </wp:positionH>
                <wp:positionV relativeFrom="paragraph">
                  <wp:posOffset>3365500</wp:posOffset>
                </wp:positionV>
                <wp:extent cx="6170295" cy="1404620"/>
                <wp:effectExtent l="0" t="0" r="20955" b="2032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0295" cy="1404620"/>
                        </a:xfrm>
                        <a:prstGeom prst="rect">
                          <a:avLst/>
                        </a:prstGeom>
                        <a:solidFill>
                          <a:srgbClr val="FFFFFF"/>
                        </a:solidFill>
                        <a:ln w="9525">
                          <a:solidFill>
                            <a:srgbClr val="000000"/>
                          </a:solidFill>
                          <a:miter lim="800000"/>
                          <a:headEnd/>
                          <a:tailEnd/>
                        </a:ln>
                      </wps:spPr>
                      <wps:txbx>
                        <w:txbxContent>
                          <w:p w14:paraId="7852931C" w14:textId="506AE01E" w:rsidR="007557E5" w:rsidRDefault="00DE4774" w:rsidP="007557E5">
                            <w:pPr>
                              <w:jc w:val="center"/>
                              <w:rPr>
                                <w:u w:val="single"/>
                              </w:rPr>
                            </w:pPr>
                            <w:r>
                              <w:t xml:space="preserve"> </w:t>
                            </w:r>
                            <w:r w:rsidR="007557E5">
                              <w:rPr>
                                <w:u w:val="single"/>
                              </w:rPr>
                              <w:t xml:space="preserve">My world, Jesus’ world </w:t>
                            </w:r>
                            <w:r w:rsidR="007162CB">
                              <w:rPr>
                                <w:u w:val="single"/>
                              </w:rPr>
                              <w:t>2</w:t>
                            </w:r>
                            <w:r w:rsidR="007557E5">
                              <w:rPr>
                                <w:u w:val="single"/>
                              </w:rPr>
                              <w:t>: The man through the roof</w:t>
                            </w:r>
                          </w:p>
                          <w:p w14:paraId="12E29029" w14:textId="3179788F" w:rsidR="007557E5" w:rsidRDefault="007557E5" w:rsidP="007557E5">
                            <w:pPr>
                              <w:jc w:val="center"/>
                              <w:rPr>
                                <w:u w:val="single"/>
                              </w:rPr>
                            </w:pPr>
                            <w:r>
                              <w:rPr>
                                <w:rStyle w:val="PlaceholderText"/>
                                <w:bCs/>
                                <w:szCs w:val="28"/>
                              </w:rPr>
                              <w:t>In this unit, we are exploring what life was like when Jesus, God’s Son was alive on earth. Think about the human nature and experience of Jesus as he lived in the world at that time.</w:t>
                            </w:r>
                          </w:p>
                          <w:p w14:paraId="672F4C8F" w14:textId="77777777" w:rsidR="00E9308E" w:rsidRDefault="00E9308E" w:rsidP="00E9308E">
                            <w:r>
                              <w:t xml:space="preserve">We can use the stories in the Bible to help us understand what life was like in Jesus’ time. </w:t>
                            </w:r>
                          </w:p>
                          <w:p w14:paraId="1C9903B6" w14:textId="77777777" w:rsidR="00E9308E" w:rsidRDefault="00E9308E" w:rsidP="00E9308E">
                            <w:r>
                              <w:t>What were the homes like? How were they different to our homes?</w:t>
                            </w:r>
                          </w:p>
                          <w:p w14:paraId="353016F6" w14:textId="77777777" w:rsidR="00E9308E" w:rsidRDefault="00E9308E" w:rsidP="00E9308E">
                            <w:pPr>
                              <w:pStyle w:val="ListParagraph"/>
                              <w:numPr>
                                <w:ilvl w:val="0"/>
                                <w:numId w:val="9"/>
                              </w:numPr>
                            </w:pPr>
                            <w:r>
                              <w:t xml:space="preserve">Read the story of the paralysed man who was lowered down from the roof. </w:t>
                            </w:r>
                            <w:r>
                              <w:rPr>
                                <w:i/>
                                <w:iCs/>
                              </w:rPr>
                              <w:t xml:space="preserve">You might have this is a Bible story book, you can find It in the Bible in </w:t>
                            </w:r>
                            <w:r w:rsidRPr="0097752B">
                              <w:rPr>
                                <w:rStyle w:val="style-scope"/>
                                <w:rFonts w:ascii="Arial" w:hAnsi="Arial" w:cs="Arial"/>
                                <w:b/>
                                <w:bCs/>
                                <w:i/>
                                <w:iCs/>
                                <w:color w:val="030303"/>
                                <w:sz w:val="21"/>
                                <w:szCs w:val="21"/>
                                <w:bdr w:val="none" w:sz="0" w:space="0" w:color="auto" w:frame="1"/>
                                <w:shd w:val="clear" w:color="auto" w:fill="F9F9F9"/>
                              </w:rPr>
                              <w:t>Matthew 9:1-8, Mark 2:1-12 or Luke 5:17-26</w:t>
                            </w:r>
                            <w:r>
                              <w:rPr>
                                <w:rStyle w:val="style-scope"/>
                                <w:rFonts w:ascii="Arial" w:hAnsi="Arial" w:cs="Arial"/>
                                <w:b/>
                                <w:bCs/>
                                <w:i/>
                                <w:iCs/>
                                <w:color w:val="030303"/>
                                <w:sz w:val="21"/>
                                <w:szCs w:val="21"/>
                                <w:bdr w:val="none" w:sz="0" w:space="0" w:color="auto" w:frame="1"/>
                                <w:shd w:val="clear" w:color="auto" w:fill="F9F9F9"/>
                              </w:rPr>
                              <w:t xml:space="preserve">, or you can watch a video on </w:t>
                            </w:r>
                            <w:hyperlink r:id="rId5" w:history="1">
                              <w:r>
                                <w:rPr>
                                  <w:rStyle w:val="Hyperlink"/>
                                </w:rPr>
                                <w:t>https://www.youtube.com/watch?v=HtPnD2FOFfk</w:t>
                              </w:r>
                            </w:hyperlink>
                            <w:r>
                              <w:t xml:space="preserve">. </w:t>
                            </w:r>
                          </w:p>
                          <w:p w14:paraId="10EDBDE7" w14:textId="77777777" w:rsidR="00E9308E" w:rsidRDefault="00E9308E" w:rsidP="00E9308E">
                            <w:pPr>
                              <w:pStyle w:val="ListParagraph"/>
                              <w:numPr>
                                <w:ilvl w:val="0"/>
                                <w:numId w:val="9"/>
                              </w:numPr>
                            </w:pPr>
                            <w:r>
                              <w:t xml:space="preserve">Could someone do this in your house? Why not? </w:t>
                            </w:r>
                          </w:p>
                          <w:p w14:paraId="0B9AF4ED" w14:textId="52368C7E" w:rsidR="00E9308E" w:rsidRPr="007557E5" w:rsidRDefault="00E9308E" w:rsidP="00E9308E">
                            <w:pPr>
                              <w:pStyle w:val="ListParagraph"/>
                              <w:numPr>
                                <w:ilvl w:val="0"/>
                                <w:numId w:val="9"/>
                              </w:numPr>
                            </w:pPr>
                            <w:r>
                              <w:t xml:space="preserve">Task: </w:t>
                            </w:r>
                            <w:r w:rsidR="00824624">
                              <w:t>Do some research about the houses in Bible times</w:t>
                            </w:r>
                            <w:r w:rsidR="00321F3B">
                              <w:t xml:space="preserve"> especially</w:t>
                            </w:r>
                            <w:r w:rsidR="00824624">
                              <w:t xml:space="preserve"> </w:t>
                            </w:r>
                            <w:r w:rsidR="00321F3B">
                              <w:t xml:space="preserve">looking at the roofs, doors, windows and where the stairs were. </w:t>
                            </w:r>
                            <w:r w:rsidR="00824624">
                              <w:t>(</w:t>
                            </w:r>
                            <w:r w:rsidR="00824624">
                              <w:rPr>
                                <w:i/>
                                <w:iCs/>
                              </w:rPr>
                              <w:t>Hint: put Bible houses  into a search and click on images)</w:t>
                            </w:r>
                            <w:r w:rsidR="00321F3B">
                              <w:rPr>
                                <w:i/>
                                <w:iCs/>
                              </w:rPr>
                              <w:t xml:space="preserve"> </w:t>
                            </w:r>
                            <w:r w:rsidR="00321F3B">
                              <w:t>U</w:t>
                            </w:r>
                            <w:r>
                              <w:t>sing a small box (a shoebox or cereal box) create a flat-roofed house like Jesus would have seen.</w:t>
                            </w:r>
                            <w:r w:rsidR="00824624">
                              <w:t xml:space="preserve"> (See ‘Flat roof house’ sheet for some ideas) </w:t>
                            </w:r>
                          </w:p>
                          <w:p w14:paraId="248459AA" w14:textId="18C13975" w:rsidR="00DE4774" w:rsidRPr="00DE4774" w:rsidRDefault="00DE4774" w:rsidP="005A7E9B">
                            <w:pPr>
                              <w:pStyle w:val="ListParagraph"/>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DA4B95D" id="_x0000_t202" coordsize="21600,21600" o:spt="202" path="m,l,21600r21600,l21600,xe">
                <v:stroke joinstyle="miter"/>
                <v:path gradientshapeok="t" o:connecttype="rect"/>
              </v:shapetype>
              <v:shape id="Text Box 2" o:spid="_x0000_s1026" type="#_x0000_t202" style="position:absolute;margin-left:-25.1pt;margin-top:265pt;width:485.8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">
                <v:textbox style="mso-fit-shape-to-text:t">
                  <w:txbxContent>
                    <w:p w14:paraId="7852931C" w14:textId="506AE01E" w:rsidR="007557E5" w:rsidRDefault="00DE4774" w:rsidP="007557E5">
                      <w:pPr>
                        <w:jc w:val="center"/>
                        <w:rPr>
                          <w:u w:val="single"/>
                        </w:rPr>
                      </w:pPr>
                      <w:r>
                        <w:t xml:space="preserve"> </w:t>
                      </w:r>
                      <w:r w:rsidR="007557E5">
                        <w:rPr>
                          <w:u w:val="single"/>
                        </w:rPr>
                        <w:t xml:space="preserve">My world, Jesus’ world </w:t>
                      </w:r>
                      <w:r w:rsidR="007162CB">
                        <w:rPr>
                          <w:u w:val="single"/>
                        </w:rPr>
                        <w:t>2</w:t>
                      </w:r>
                      <w:r w:rsidR="007557E5">
                        <w:rPr>
                          <w:u w:val="single"/>
                        </w:rPr>
                        <w:t>: The man through the roof</w:t>
                      </w:r>
                    </w:p>
                    <w:p w14:paraId="12E29029" w14:textId="3179788F" w:rsidR="007557E5" w:rsidRDefault="007557E5" w:rsidP="007557E5">
                      <w:pPr>
                        <w:jc w:val="center"/>
                        <w:rPr>
                          <w:u w:val="single"/>
                        </w:rPr>
                      </w:pPr>
                      <w:r>
                        <w:rPr>
                          <w:rStyle w:val="PlaceholderText"/>
                          <w:bCs/>
                          <w:szCs w:val="28"/>
                        </w:rPr>
                        <w:t>In this unit, we are exploring what life was like when Jesus, God’s Son was alive on earth. Think about the human nature and experience of Jesus as he lived in the world at that time.</w:t>
                      </w:r>
                    </w:p>
                    <w:p w14:paraId="672F4C8F" w14:textId="77777777" w:rsidR="00E9308E" w:rsidRDefault="00E9308E" w:rsidP="00E9308E">
                      <w:r>
                        <w:t xml:space="preserve">We can use the stories in the Bible to help us understand what life was like in Jesus’ time. </w:t>
                      </w:r>
                    </w:p>
                    <w:p w14:paraId="1C9903B6" w14:textId="77777777" w:rsidR="00E9308E" w:rsidRDefault="00E9308E" w:rsidP="00E9308E">
                      <w:r>
                        <w:t>What were the homes like? How were they different to our homes?</w:t>
                      </w:r>
                    </w:p>
                    <w:p w14:paraId="353016F6" w14:textId="77777777" w:rsidR="00E9308E" w:rsidRDefault="00E9308E" w:rsidP="00E9308E">
                      <w:pPr>
                        <w:pStyle w:val="ListParagraph"/>
                        <w:numPr>
                          <w:ilvl w:val="0"/>
                          <w:numId w:val="9"/>
                        </w:numPr>
                      </w:pPr>
                      <w:r>
                        <w:t xml:space="preserve">Read the story of the paralysed man who was lowered down from the roof. </w:t>
                      </w:r>
                      <w:r>
                        <w:rPr>
                          <w:i/>
                          <w:iCs/>
                        </w:rPr>
                        <w:t xml:space="preserve">You might have this is a Bible story book, you can find It in the Bible in </w:t>
                      </w:r>
                      <w:r w:rsidRPr="0097752B">
                        <w:rPr>
                          <w:rStyle w:val="style-scope"/>
                          <w:rFonts w:ascii="Arial" w:hAnsi="Arial" w:cs="Arial"/>
                          <w:b/>
                          <w:bCs/>
                          <w:i/>
                          <w:iCs/>
                          <w:color w:val="030303"/>
                          <w:sz w:val="21"/>
                          <w:szCs w:val="21"/>
                          <w:bdr w:val="none" w:sz="0" w:space="0" w:color="auto" w:frame="1"/>
                          <w:shd w:val="clear" w:color="auto" w:fill="F9F9F9"/>
                        </w:rPr>
                        <w:t>Matthew 9:1-8, Mark 2:1-12 or Luke 5:17-26</w:t>
                      </w:r>
                      <w:r>
                        <w:rPr>
                          <w:rStyle w:val="style-scope"/>
                          <w:rFonts w:ascii="Arial" w:hAnsi="Arial" w:cs="Arial"/>
                          <w:b/>
                          <w:bCs/>
                          <w:i/>
                          <w:iCs/>
                          <w:color w:val="030303"/>
                          <w:sz w:val="21"/>
                          <w:szCs w:val="21"/>
                          <w:bdr w:val="none" w:sz="0" w:space="0" w:color="auto" w:frame="1"/>
                          <w:shd w:val="clear" w:color="auto" w:fill="F9F9F9"/>
                        </w:rPr>
                        <w:t xml:space="preserve">, or you can watch a video on </w:t>
                      </w:r>
                      <w:hyperlink r:id="rId6" w:history="1">
                        <w:r>
                          <w:rPr>
                            <w:rStyle w:val="Hyperlink"/>
                          </w:rPr>
                          <w:t>https://www.youtube.com/watch?v=HtPnD2FOFfk</w:t>
                        </w:r>
                      </w:hyperlink>
                      <w:r>
                        <w:t xml:space="preserve">. </w:t>
                      </w:r>
                    </w:p>
                    <w:p w14:paraId="10EDBDE7" w14:textId="77777777" w:rsidR="00E9308E" w:rsidRDefault="00E9308E" w:rsidP="00E9308E">
                      <w:pPr>
                        <w:pStyle w:val="ListParagraph"/>
                        <w:numPr>
                          <w:ilvl w:val="0"/>
                          <w:numId w:val="9"/>
                        </w:numPr>
                      </w:pPr>
                      <w:r>
                        <w:t xml:space="preserve">Could someone do this in your house? Why not? </w:t>
                      </w:r>
                    </w:p>
                    <w:p w14:paraId="0B9AF4ED" w14:textId="52368C7E" w:rsidR="00E9308E" w:rsidRPr="007557E5" w:rsidRDefault="00E9308E" w:rsidP="00E9308E">
                      <w:pPr>
                        <w:pStyle w:val="ListParagraph"/>
                        <w:numPr>
                          <w:ilvl w:val="0"/>
                          <w:numId w:val="9"/>
                        </w:numPr>
                      </w:pPr>
                      <w:r>
                        <w:t xml:space="preserve">Task: </w:t>
                      </w:r>
                      <w:r w:rsidR="00824624">
                        <w:t>Do some research about the houses in Bible times</w:t>
                      </w:r>
                      <w:r w:rsidR="00321F3B">
                        <w:t xml:space="preserve"> especially</w:t>
                      </w:r>
                      <w:r w:rsidR="00824624">
                        <w:t xml:space="preserve"> </w:t>
                      </w:r>
                      <w:r w:rsidR="00321F3B">
                        <w:t xml:space="preserve">looking at the roofs, doors, windows and where the stairs were. </w:t>
                      </w:r>
                      <w:r w:rsidR="00824624">
                        <w:t>(</w:t>
                      </w:r>
                      <w:r w:rsidR="00824624">
                        <w:rPr>
                          <w:i/>
                          <w:iCs/>
                        </w:rPr>
                        <w:t>Hint: put Bible houses  into a search and click on images)</w:t>
                      </w:r>
                      <w:r w:rsidR="00321F3B">
                        <w:rPr>
                          <w:i/>
                          <w:iCs/>
                        </w:rPr>
                        <w:t xml:space="preserve"> </w:t>
                      </w:r>
                      <w:r w:rsidR="00321F3B">
                        <w:t>U</w:t>
                      </w:r>
                      <w:r>
                        <w:t>sing a small box (a shoebox or cereal box) create a flat-roofed house like Jesus would have seen.</w:t>
                      </w:r>
                      <w:r w:rsidR="00824624">
                        <w:t xml:space="preserve"> (See ‘Flat roof house’ sheet for some ideas) </w:t>
                      </w:r>
                    </w:p>
                    <w:p w14:paraId="248459AA" w14:textId="18C13975" w:rsidR="00DE4774" w:rsidRPr="00DE4774" w:rsidRDefault="00DE4774" w:rsidP="005A7E9B">
                      <w:pPr>
                        <w:pStyle w:val="ListParagraph"/>
                      </w:pPr>
                    </w:p>
                  </w:txbxContent>
                </v:textbox>
                <w10:wrap type="square"/>
              </v:shape>
            </w:pict>
          </mc:Fallback>
        </mc:AlternateContent>
      </w:r>
      <w:r w:rsidR="009F1C8F">
        <w:rPr>
          <w:noProof/>
        </w:rPr>
        <mc:AlternateContent>
          <mc:Choice Requires="wps">
            <w:drawing>
              <wp:anchor distT="45720" distB="45720" distL="114300" distR="114300" simplePos="0" relativeHeight="251659264" behindDoc="0" locked="0" layoutInCell="1" allowOverlap="1" wp14:anchorId="6F275E72" wp14:editId="4D13B0C2">
                <wp:simplePos x="0" y="0"/>
                <wp:positionH relativeFrom="column">
                  <wp:posOffset>-266700</wp:posOffset>
                </wp:positionH>
                <wp:positionV relativeFrom="paragraph">
                  <wp:posOffset>0</wp:posOffset>
                </wp:positionV>
                <wp:extent cx="6203950" cy="1404620"/>
                <wp:effectExtent l="0" t="0" r="25400" b="2032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3950" cy="1404620"/>
                        </a:xfrm>
                        <a:prstGeom prst="rect">
                          <a:avLst/>
                        </a:prstGeom>
                        <a:solidFill>
                          <a:srgbClr val="FFFFFF"/>
                        </a:solidFill>
                        <a:ln w="9525">
                          <a:solidFill>
                            <a:srgbClr val="000000"/>
                          </a:solidFill>
                          <a:miter lim="800000"/>
                          <a:headEnd/>
                          <a:tailEnd/>
                        </a:ln>
                      </wps:spPr>
                      <wps:txbx>
                        <w:txbxContent>
                          <w:p w14:paraId="61049A91" w14:textId="13155A83" w:rsidR="00345D80" w:rsidRDefault="005A7E9B" w:rsidP="00345D80">
                            <w:pPr>
                              <w:jc w:val="center"/>
                              <w:rPr>
                                <w:u w:val="single"/>
                              </w:rPr>
                            </w:pPr>
                            <w:r>
                              <w:rPr>
                                <w:u w:val="single"/>
                              </w:rPr>
                              <w:t>My world, Jesus’ world</w:t>
                            </w:r>
                            <w:r w:rsidR="00345D80">
                              <w:rPr>
                                <w:u w:val="single"/>
                              </w:rPr>
                              <w:t xml:space="preserve"> 1</w:t>
                            </w:r>
                            <w:r w:rsidR="00874941">
                              <w:rPr>
                                <w:u w:val="single"/>
                              </w:rPr>
                              <w:t xml:space="preserve">: </w:t>
                            </w:r>
                            <w:r w:rsidR="00E9308E">
                              <w:rPr>
                                <w:u w:val="single"/>
                              </w:rPr>
                              <w:t>Where in the world</w:t>
                            </w:r>
                            <w:r w:rsidR="002B5B1D">
                              <w:rPr>
                                <w:u w:val="single"/>
                              </w:rPr>
                              <w:t>?</w:t>
                            </w:r>
                          </w:p>
                          <w:p w14:paraId="5E01335B" w14:textId="06565830" w:rsidR="007557E5" w:rsidRDefault="007557E5" w:rsidP="00345D80">
                            <w:pPr>
                              <w:jc w:val="center"/>
                              <w:rPr>
                                <w:u w:val="single"/>
                              </w:rPr>
                            </w:pPr>
                            <w:r>
                              <w:rPr>
                                <w:rStyle w:val="PlaceholderText"/>
                                <w:bCs/>
                                <w:szCs w:val="28"/>
                              </w:rPr>
                              <w:t xml:space="preserve">In this unit, </w:t>
                            </w:r>
                            <w:r>
                              <w:rPr>
                                <w:rStyle w:val="PlaceholderText"/>
                                <w:bCs/>
                                <w:szCs w:val="28"/>
                              </w:rPr>
                              <w:t>we</w:t>
                            </w:r>
                            <w:r>
                              <w:rPr>
                                <w:rStyle w:val="PlaceholderText"/>
                                <w:bCs/>
                                <w:szCs w:val="28"/>
                              </w:rPr>
                              <w:t xml:space="preserve"> are exploring what life was like when Jesus</w:t>
                            </w:r>
                            <w:r>
                              <w:rPr>
                                <w:rStyle w:val="PlaceholderText"/>
                                <w:bCs/>
                                <w:szCs w:val="28"/>
                              </w:rPr>
                              <w:t>,</w:t>
                            </w:r>
                            <w:r>
                              <w:rPr>
                                <w:rStyle w:val="PlaceholderText"/>
                                <w:bCs/>
                                <w:szCs w:val="28"/>
                              </w:rPr>
                              <w:t xml:space="preserve"> God</w:t>
                            </w:r>
                            <w:r>
                              <w:rPr>
                                <w:rStyle w:val="PlaceholderText"/>
                                <w:bCs/>
                                <w:szCs w:val="28"/>
                              </w:rPr>
                              <w:t>’s</w:t>
                            </w:r>
                            <w:r>
                              <w:rPr>
                                <w:rStyle w:val="PlaceholderText"/>
                                <w:bCs/>
                                <w:szCs w:val="28"/>
                              </w:rPr>
                              <w:t xml:space="preserve"> Son was alive on earth. </w:t>
                            </w:r>
                            <w:r>
                              <w:rPr>
                                <w:rStyle w:val="PlaceholderText"/>
                                <w:bCs/>
                                <w:szCs w:val="28"/>
                              </w:rPr>
                              <w:t>Think about</w:t>
                            </w:r>
                            <w:r>
                              <w:rPr>
                                <w:rStyle w:val="PlaceholderText"/>
                                <w:bCs/>
                                <w:szCs w:val="28"/>
                              </w:rPr>
                              <w:t xml:space="preserve"> the human nature and experience of Jesus as he lived in the world at that time.</w:t>
                            </w:r>
                          </w:p>
                          <w:p w14:paraId="5144FC97" w14:textId="77777777" w:rsidR="00E9308E" w:rsidRDefault="00E9308E" w:rsidP="00E9308E">
                            <w:r>
                              <w:t>Where Jesus lived is now called Israel.</w:t>
                            </w:r>
                          </w:p>
                          <w:p w14:paraId="65185E1D" w14:textId="0F1C8991" w:rsidR="00E9308E" w:rsidRPr="007162CB" w:rsidRDefault="00E9308E" w:rsidP="00E9308E">
                            <w:pPr>
                              <w:pStyle w:val="ListParagraph"/>
                              <w:numPr>
                                <w:ilvl w:val="0"/>
                                <w:numId w:val="10"/>
                              </w:numPr>
                              <w:rPr>
                                <w:i/>
                                <w:iCs/>
                              </w:rPr>
                            </w:pPr>
                            <w:r>
                              <w:t xml:space="preserve">Print off the Israel colouring map and colour it in. Choose your colours carefully – make sure the water is all blue and think about what a good colour for the land would be. </w:t>
                            </w:r>
                            <w:r w:rsidRPr="007162CB">
                              <w:rPr>
                                <w:i/>
                                <w:iCs/>
                              </w:rPr>
                              <w:t>(Hint: it is very hot and sandy in Israel).</w:t>
                            </w:r>
                          </w:p>
                          <w:p w14:paraId="4DBB5AD2" w14:textId="1901A67E" w:rsidR="00E9308E" w:rsidRPr="00321F3B" w:rsidRDefault="007162CB" w:rsidP="00E9308E">
                            <w:pPr>
                              <w:pStyle w:val="ListParagraph"/>
                              <w:numPr>
                                <w:ilvl w:val="0"/>
                                <w:numId w:val="10"/>
                              </w:numPr>
                            </w:pPr>
                            <w:r>
                              <w:t>L</w:t>
                            </w:r>
                            <w:r w:rsidR="00E9308E">
                              <w:t>ook at the map of the Middle East to see where Israel is</w:t>
                            </w:r>
                            <w:r>
                              <w:t xml:space="preserve">. Now try to find Israel on the world map </w:t>
                            </w:r>
                            <w:r w:rsidRPr="007162CB">
                              <w:rPr>
                                <w:i/>
                                <w:iCs/>
                              </w:rPr>
                              <w:t>(Hint:  it is not labelled as it is so small so you will need to look at the shape and its neighbouring countries.)</w:t>
                            </w:r>
                          </w:p>
                          <w:p w14:paraId="6F5CDF6D" w14:textId="5E712311" w:rsidR="00321F3B" w:rsidRDefault="00321F3B" w:rsidP="00E9308E">
                            <w:pPr>
                              <w:pStyle w:val="ListParagraph"/>
                              <w:numPr>
                                <w:ilvl w:val="0"/>
                                <w:numId w:val="10"/>
                              </w:numPr>
                            </w:pPr>
                            <w:r>
                              <w:t xml:space="preserve">Jesus lived in Nazareth 2000 years ago. </w:t>
                            </w:r>
                            <w:r w:rsidR="007A7A03">
                              <w:t xml:space="preserve">Take a look at this video to get an idea of what it would have been like. </w:t>
                            </w:r>
                            <w:hyperlink r:id="rId7" w:history="1">
                              <w:r w:rsidR="007A7A03">
                                <w:rPr>
                                  <w:rStyle w:val="Hyperlink"/>
                                </w:rPr>
                                <w:t>https://www.youtube</w:t>
                              </w:r>
                              <w:r w:rsidR="007A7A03">
                                <w:rPr>
                                  <w:rStyle w:val="Hyperlink"/>
                                </w:rPr>
                                <w:t>.</w:t>
                              </w:r>
                              <w:r w:rsidR="007A7A03">
                                <w:rPr>
                                  <w:rStyle w:val="Hyperlink"/>
                                </w:rPr>
                                <w:t>com/watch?v=CyDyIyn-yRE</w:t>
                              </w:r>
                            </w:hyperlink>
                            <w:r w:rsidR="007A7A03">
                              <w:t xml:space="preserve"> What things are different to how we live?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F275E72" id="_x0000_s1027" type="#_x0000_t202" style="position:absolute;margin-left:-21pt;margin-top:0;width:488.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">
                <v:textbox style="mso-fit-shape-to-text:t">
                  <w:txbxContent>
                    <w:p w14:paraId="61049A91" w14:textId="13155A83" w:rsidR="00345D80" w:rsidRDefault="005A7E9B" w:rsidP="00345D80">
                      <w:pPr>
                        <w:jc w:val="center"/>
                        <w:rPr>
                          <w:u w:val="single"/>
                        </w:rPr>
                      </w:pPr>
                      <w:r>
                        <w:rPr>
                          <w:u w:val="single"/>
                        </w:rPr>
                        <w:t>My world, Jesus’ world</w:t>
                      </w:r>
                      <w:r w:rsidR="00345D80">
                        <w:rPr>
                          <w:u w:val="single"/>
                        </w:rPr>
                        <w:t xml:space="preserve"> 1</w:t>
                      </w:r>
                      <w:r w:rsidR="00874941">
                        <w:rPr>
                          <w:u w:val="single"/>
                        </w:rPr>
                        <w:t xml:space="preserve">: </w:t>
                      </w:r>
                      <w:r w:rsidR="00E9308E">
                        <w:rPr>
                          <w:u w:val="single"/>
                        </w:rPr>
                        <w:t>Where in the world</w:t>
                      </w:r>
                      <w:r w:rsidR="002B5B1D">
                        <w:rPr>
                          <w:u w:val="single"/>
                        </w:rPr>
                        <w:t>?</w:t>
                      </w:r>
                    </w:p>
                    <w:p w14:paraId="5E01335B" w14:textId="06565830" w:rsidR="007557E5" w:rsidRDefault="007557E5" w:rsidP="00345D80">
                      <w:pPr>
                        <w:jc w:val="center"/>
                        <w:rPr>
                          <w:u w:val="single"/>
                        </w:rPr>
                      </w:pPr>
                      <w:r>
                        <w:rPr>
                          <w:rStyle w:val="PlaceholderText"/>
                          <w:bCs/>
                          <w:szCs w:val="28"/>
                        </w:rPr>
                        <w:t xml:space="preserve">In this unit, </w:t>
                      </w:r>
                      <w:r>
                        <w:rPr>
                          <w:rStyle w:val="PlaceholderText"/>
                          <w:bCs/>
                          <w:szCs w:val="28"/>
                        </w:rPr>
                        <w:t>we</w:t>
                      </w:r>
                      <w:r>
                        <w:rPr>
                          <w:rStyle w:val="PlaceholderText"/>
                          <w:bCs/>
                          <w:szCs w:val="28"/>
                        </w:rPr>
                        <w:t xml:space="preserve"> are exploring what life was like when Jesus</w:t>
                      </w:r>
                      <w:r>
                        <w:rPr>
                          <w:rStyle w:val="PlaceholderText"/>
                          <w:bCs/>
                          <w:szCs w:val="28"/>
                        </w:rPr>
                        <w:t>,</w:t>
                      </w:r>
                      <w:r>
                        <w:rPr>
                          <w:rStyle w:val="PlaceholderText"/>
                          <w:bCs/>
                          <w:szCs w:val="28"/>
                        </w:rPr>
                        <w:t xml:space="preserve"> God</w:t>
                      </w:r>
                      <w:r>
                        <w:rPr>
                          <w:rStyle w:val="PlaceholderText"/>
                          <w:bCs/>
                          <w:szCs w:val="28"/>
                        </w:rPr>
                        <w:t>’s</w:t>
                      </w:r>
                      <w:r>
                        <w:rPr>
                          <w:rStyle w:val="PlaceholderText"/>
                          <w:bCs/>
                          <w:szCs w:val="28"/>
                        </w:rPr>
                        <w:t xml:space="preserve"> Son was alive on earth. </w:t>
                      </w:r>
                      <w:r>
                        <w:rPr>
                          <w:rStyle w:val="PlaceholderText"/>
                          <w:bCs/>
                          <w:szCs w:val="28"/>
                        </w:rPr>
                        <w:t>Think about</w:t>
                      </w:r>
                      <w:r>
                        <w:rPr>
                          <w:rStyle w:val="PlaceholderText"/>
                          <w:bCs/>
                          <w:szCs w:val="28"/>
                        </w:rPr>
                        <w:t xml:space="preserve"> the human nature and experience of Jesus as he lived in the world at that time.</w:t>
                      </w:r>
                    </w:p>
                    <w:p w14:paraId="5144FC97" w14:textId="77777777" w:rsidR="00E9308E" w:rsidRDefault="00E9308E" w:rsidP="00E9308E">
                      <w:r>
                        <w:t>Where Jesus lived is now called Israel.</w:t>
                      </w:r>
                    </w:p>
                    <w:p w14:paraId="65185E1D" w14:textId="0F1C8991" w:rsidR="00E9308E" w:rsidRPr="007162CB" w:rsidRDefault="00E9308E" w:rsidP="00E9308E">
                      <w:pPr>
                        <w:pStyle w:val="ListParagraph"/>
                        <w:numPr>
                          <w:ilvl w:val="0"/>
                          <w:numId w:val="10"/>
                        </w:numPr>
                        <w:rPr>
                          <w:i/>
                          <w:iCs/>
                        </w:rPr>
                      </w:pPr>
                      <w:r>
                        <w:t xml:space="preserve">Print off the Israel colouring map and colour it in. Choose your colours carefully – make sure the water is all blue and think about what a good colour for the land would be. </w:t>
                      </w:r>
                      <w:r w:rsidRPr="007162CB">
                        <w:rPr>
                          <w:i/>
                          <w:iCs/>
                        </w:rPr>
                        <w:t>(Hint: it is very hot and sandy in Israel).</w:t>
                      </w:r>
                    </w:p>
                    <w:p w14:paraId="4DBB5AD2" w14:textId="1901A67E" w:rsidR="00E9308E" w:rsidRPr="00321F3B" w:rsidRDefault="007162CB" w:rsidP="00E9308E">
                      <w:pPr>
                        <w:pStyle w:val="ListParagraph"/>
                        <w:numPr>
                          <w:ilvl w:val="0"/>
                          <w:numId w:val="10"/>
                        </w:numPr>
                      </w:pPr>
                      <w:r>
                        <w:t>L</w:t>
                      </w:r>
                      <w:r w:rsidR="00E9308E">
                        <w:t>ook at the map of the Middle East to see where Israel is</w:t>
                      </w:r>
                      <w:r>
                        <w:t xml:space="preserve">. Now try to find Israel on the world map </w:t>
                      </w:r>
                      <w:r w:rsidRPr="007162CB">
                        <w:rPr>
                          <w:i/>
                          <w:iCs/>
                        </w:rPr>
                        <w:t>(Hint:  it is not labelled as it is so small so you will need to look at the shape and its neighbouring countries.)</w:t>
                      </w:r>
                    </w:p>
                    <w:p w14:paraId="6F5CDF6D" w14:textId="5E712311" w:rsidR="00321F3B" w:rsidRDefault="00321F3B" w:rsidP="00E9308E">
                      <w:pPr>
                        <w:pStyle w:val="ListParagraph"/>
                        <w:numPr>
                          <w:ilvl w:val="0"/>
                          <w:numId w:val="10"/>
                        </w:numPr>
                      </w:pPr>
                      <w:r>
                        <w:t xml:space="preserve">Jesus lived in Nazareth 2000 years ago. </w:t>
                      </w:r>
                      <w:r w:rsidR="007A7A03">
                        <w:t xml:space="preserve">Take a look at this video to get an idea of what it would have been like. </w:t>
                      </w:r>
                      <w:hyperlink r:id="rId8" w:history="1">
                        <w:r w:rsidR="007A7A03">
                          <w:rPr>
                            <w:rStyle w:val="Hyperlink"/>
                          </w:rPr>
                          <w:t>https://www.youtube</w:t>
                        </w:r>
                        <w:r w:rsidR="007A7A03">
                          <w:rPr>
                            <w:rStyle w:val="Hyperlink"/>
                          </w:rPr>
                          <w:t>.</w:t>
                        </w:r>
                        <w:r w:rsidR="007A7A03">
                          <w:rPr>
                            <w:rStyle w:val="Hyperlink"/>
                          </w:rPr>
                          <w:t>com/watch?v=CyDyIyn-yRE</w:t>
                        </w:r>
                      </w:hyperlink>
                      <w:r w:rsidR="007A7A03">
                        <w:t xml:space="preserve"> What things are different to how we live?</w:t>
                      </w:r>
                    </w:p>
                  </w:txbxContent>
                </v:textbox>
              </v:shape>
            </w:pict>
          </mc:Fallback>
        </mc:AlternateContent>
      </w:r>
    </w:p>
    <w:p w14:paraId="6905D481" w14:textId="7886BB64" w:rsidR="00AF7EC4" w:rsidRDefault="00AF7EC4"/>
    <w:p w14:paraId="2C05AE7C" w14:textId="65287ADD" w:rsidR="00AF7EC4" w:rsidRDefault="00AF7EC4"/>
    <w:p w14:paraId="3412E78D" w14:textId="478D93D5" w:rsidR="00AF7EC4" w:rsidRDefault="00AF7EC4"/>
    <w:p w14:paraId="3125CFD5" w14:textId="53F63547" w:rsidR="00AF7EC4" w:rsidRDefault="00AF7EC4"/>
    <w:p w14:paraId="0EB229B2" w14:textId="28C16E33" w:rsidR="00AF7EC4" w:rsidRDefault="00AF7EC4"/>
    <w:p w14:paraId="79A4C94C" w14:textId="48B58BA3" w:rsidR="00AF7EC4" w:rsidRDefault="00AF7EC4"/>
    <w:p w14:paraId="27B4B673" w14:textId="14FB0918" w:rsidR="003B7BC1" w:rsidRDefault="002B5B1D"/>
    <w:p w14:paraId="7D98A99E" w14:textId="32FB43AE" w:rsidR="00321F3B" w:rsidRDefault="00321F3B"/>
    <w:p w14:paraId="6C6038CF" w14:textId="42704BCB" w:rsidR="00321F3B" w:rsidRDefault="00321F3B"/>
    <w:p w14:paraId="6918887B" w14:textId="6D38B970" w:rsidR="00321F3B" w:rsidRDefault="00321F3B"/>
    <w:p w14:paraId="342EE6F6" w14:textId="47A0B56E" w:rsidR="00321F3B" w:rsidRDefault="00321F3B"/>
    <w:p w14:paraId="111F8638" w14:textId="2EA10B7B" w:rsidR="00321F3B" w:rsidRDefault="00321F3B"/>
    <w:p w14:paraId="48633321" w14:textId="20AD4F16" w:rsidR="00321F3B" w:rsidRDefault="00321F3B"/>
    <w:p w14:paraId="44B1EA78" w14:textId="77777777" w:rsidR="002B5B1D" w:rsidRDefault="002B5B1D"/>
    <w:p w14:paraId="68A96BC3" w14:textId="77777777" w:rsidR="002B5B1D" w:rsidRDefault="002B5B1D"/>
    <w:p w14:paraId="4FDFDDB5" w14:textId="77777777" w:rsidR="002B5B1D" w:rsidRDefault="002B5B1D"/>
    <w:p w14:paraId="48DFC3A1" w14:textId="77777777" w:rsidR="002B5B1D" w:rsidRDefault="002B5B1D"/>
    <w:p w14:paraId="5E17407E" w14:textId="77777777" w:rsidR="002B5B1D" w:rsidRDefault="002B5B1D"/>
    <w:p w14:paraId="7A8912AE" w14:textId="77777777" w:rsidR="002B5B1D" w:rsidRDefault="002B5B1D"/>
    <w:p w14:paraId="1AB940E1" w14:textId="41443195" w:rsidR="002B5B1D" w:rsidRDefault="002B5B1D">
      <w:r>
        <w:rPr>
          <w:rFonts w:ascii="Times New Roman" w:hAnsi="Times New Roman" w:cs="Times New Roman"/>
          <w:noProof/>
          <w:sz w:val="24"/>
          <w:szCs w:val="24"/>
          <w:lang w:eastAsia="en-GB"/>
        </w:rPr>
        <w:lastRenderedPageBreak/>
        <mc:AlternateContent>
          <mc:Choice Requires="wps">
            <w:drawing>
              <wp:anchor distT="45720" distB="45720" distL="114300" distR="114300" simplePos="0" relativeHeight="251665408" behindDoc="0" locked="0" layoutInCell="1" allowOverlap="1" wp14:anchorId="6CF174AE" wp14:editId="4E493004">
                <wp:simplePos x="0" y="0"/>
                <wp:positionH relativeFrom="column">
                  <wp:posOffset>93713</wp:posOffset>
                </wp:positionH>
                <wp:positionV relativeFrom="paragraph">
                  <wp:posOffset>3830119</wp:posOffset>
                </wp:positionV>
                <wp:extent cx="6170295" cy="3200400"/>
                <wp:effectExtent l="0" t="0" r="20955" b="1905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0295" cy="3200400"/>
                        </a:xfrm>
                        <a:prstGeom prst="rect">
                          <a:avLst/>
                        </a:prstGeom>
                        <a:solidFill>
                          <a:srgbClr val="FFFFFF"/>
                        </a:solidFill>
                        <a:ln w="9525">
                          <a:solidFill>
                            <a:srgbClr val="000000"/>
                          </a:solidFill>
                          <a:miter lim="800000"/>
                          <a:headEnd/>
                          <a:tailEnd/>
                        </a:ln>
                      </wps:spPr>
                      <wps:txbx>
                        <w:txbxContent>
                          <w:p w14:paraId="06162596" w14:textId="316DF170" w:rsidR="00321F3B" w:rsidRDefault="00321F3B" w:rsidP="00321F3B">
                            <w:pPr>
                              <w:jc w:val="center"/>
                              <w:rPr>
                                <w:u w:val="single"/>
                              </w:rPr>
                            </w:pPr>
                            <w:r>
                              <w:rPr>
                                <w:u w:val="single"/>
                              </w:rPr>
                              <w:t xml:space="preserve">My world, Jesus’ world </w:t>
                            </w:r>
                            <w:r w:rsidR="00CE05D8">
                              <w:rPr>
                                <w:u w:val="single"/>
                              </w:rPr>
                              <w:t>4</w:t>
                            </w:r>
                            <w:r>
                              <w:rPr>
                                <w:u w:val="single"/>
                              </w:rPr>
                              <w:t>:</w:t>
                            </w:r>
                            <w:r w:rsidR="00AA20BB">
                              <w:rPr>
                                <w:u w:val="single"/>
                              </w:rPr>
                              <w:t xml:space="preserve"> Food</w:t>
                            </w:r>
                          </w:p>
                          <w:p w14:paraId="1AAC8E09" w14:textId="6413B244" w:rsidR="00321F3B" w:rsidRDefault="00321F3B" w:rsidP="00321F3B">
                            <w:pPr>
                              <w:jc w:val="center"/>
                              <w:rPr>
                                <w:u w:val="single"/>
                              </w:rPr>
                            </w:pPr>
                            <w:r>
                              <w:rPr>
                                <w:rStyle w:val="PlaceholderText"/>
                                <w:bCs/>
                                <w:szCs w:val="28"/>
                              </w:rPr>
                              <w:t>In this unit, we are exploring what life was like when Jesus, God’s Son was alive on earth. Think about the human nature and experience of Jesus as he lived in the world at that time.</w:t>
                            </w:r>
                          </w:p>
                          <w:p w14:paraId="68D1BEFE" w14:textId="6DB25A96" w:rsidR="00321F3B" w:rsidRDefault="00CE05D8" w:rsidP="00321F3B">
                            <w:r>
                              <w:t xml:space="preserve">What food would Jesus have to eat? </w:t>
                            </w:r>
                          </w:p>
                          <w:p w14:paraId="6E4A2D24" w14:textId="6239C3E9" w:rsidR="00CE05D8" w:rsidRDefault="00CE05D8" w:rsidP="00CE05D8">
                            <w:pPr>
                              <w:pStyle w:val="ListParagraph"/>
                              <w:numPr>
                                <w:ilvl w:val="0"/>
                                <w:numId w:val="12"/>
                              </w:numPr>
                            </w:pPr>
                            <w:r>
                              <w:t xml:space="preserve">Make a list of the food you have eaten recently. Put a tick by the foods that you think Jesus might have eaten. </w:t>
                            </w:r>
                          </w:p>
                          <w:p w14:paraId="5D1DBB07" w14:textId="33D973E1" w:rsidR="00CE05D8" w:rsidRDefault="00CE05D8" w:rsidP="00CE05D8">
                            <w:pPr>
                              <w:pStyle w:val="ListParagraph"/>
                              <w:numPr>
                                <w:ilvl w:val="0"/>
                                <w:numId w:val="12"/>
                              </w:numPr>
                            </w:pPr>
                            <w:r>
                              <w:t>Watch the video to se</w:t>
                            </w:r>
                            <w:r w:rsidR="00BE4343">
                              <w:t xml:space="preserve">e what a meal in Jesus’ time might have been like. </w:t>
                            </w:r>
                            <w:hyperlink r:id="rId9" w:history="1">
                              <w:r w:rsidR="00AA20BB">
                                <w:rPr>
                                  <w:rStyle w:val="Hyperlink"/>
                                </w:rPr>
                                <w:t>https://www</w:t>
                              </w:r>
                              <w:r w:rsidR="00AA20BB">
                                <w:rPr>
                                  <w:rStyle w:val="Hyperlink"/>
                                </w:rPr>
                                <w:t>.</w:t>
                              </w:r>
                              <w:r w:rsidR="00AA20BB">
                                <w:rPr>
                                  <w:rStyle w:val="Hyperlink"/>
                                </w:rPr>
                                <w:t>youtube.com/watch?v=GjEfuSbCwvg</w:t>
                              </w:r>
                            </w:hyperlink>
                          </w:p>
                          <w:p w14:paraId="383F5488" w14:textId="2D2755FB" w:rsidR="00AA20BB" w:rsidRDefault="00AA20BB" w:rsidP="00AA20BB">
                            <w:pPr>
                              <w:ind w:left="360"/>
                            </w:pPr>
                            <w:r>
                              <w:t>Things you could try (if you have the right ingredients)</w:t>
                            </w:r>
                          </w:p>
                          <w:p w14:paraId="635026CC" w14:textId="12413D05" w:rsidR="00AA20BB" w:rsidRPr="00AA20BB" w:rsidRDefault="00BE4343" w:rsidP="00CE05D8">
                            <w:pPr>
                              <w:pStyle w:val="ListParagraph"/>
                              <w:numPr>
                                <w:ilvl w:val="0"/>
                                <w:numId w:val="12"/>
                              </w:numPr>
                            </w:pPr>
                            <w:r w:rsidRPr="00E91BB4">
                              <w:rPr>
                                <w:rFonts w:ascii="Calibri" w:hAnsi="Calibri" w:cs="Calibri"/>
                              </w:rPr>
                              <w:t xml:space="preserve">Lentils and other pulses were part of the staple diet of Jesus time. </w:t>
                            </w:r>
                            <w:r w:rsidR="00AA20BB">
                              <w:rPr>
                                <w:rFonts w:ascii="Calibri" w:hAnsi="Calibri" w:cs="Calibri"/>
                              </w:rPr>
                              <w:t>If you have any</w:t>
                            </w:r>
                            <w:r w:rsidRPr="00E91BB4">
                              <w:rPr>
                                <w:rFonts w:ascii="Calibri" w:hAnsi="Calibri" w:cs="Calibri"/>
                              </w:rPr>
                              <w:t xml:space="preserve"> lentils, red, green and yellow</w:t>
                            </w:r>
                            <w:r w:rsidR="00AA20BB">
                              <w:rPr>
                                <w:rFonts w:ascii="Calibri" w:hAnsi="Calibri" w:cs="Calibri"/>
                              </w:rPr>
                              <w:t>, ask a grown up to help you make a recipe with them</w:t>
                            </w:r>
                            <w:r w:rsidRPr="00E91BB4">
                              <w:rPr>
                                <w:rFonts w:ascii="Calibri" w:hAnsi="Calibri" w:cs="Calibri"/>
                              </w:rPr>
                              <w:t xml:space="preserve">. </w:t>
                            </w:r>
                            <w:r w:rsidR="00AA20BB">
                              <w:rPr>
                                <w:rFonts w:ascii="Calibri" w:hAnsi="Calibri" w:cs="Calibri"/>
                                <w:i/>
                                <w:iCs/>
                              </w:rPr>
                              <w:t>(See the recipe card)</w:t>
                            </w:r>
                          </w:p>
                          <w:p w14:paraId="0BBE44DF" w14:textId="6C2E0CF0" w:rsidR="00BE4343" w:rsidRPr="00AA20BB" w:rsidRDefault="00BE4343" w:rsidP="00CE05D8">
                            <w:pPr>
                              <w:pStyle w:val="ListParagraph"/>
                              <w:numPr>
                                <w:ilvl w:val="0"/>
                                <w:numId w:val="12"/>
                              </w:numPr>
                            </w:pPr>
                            <w:r w:rsidRPr="00E91BB4">
                              <w:rPr>
                                <w:rFonts w:ascii="Calibri" w:hAnsi="Calibri" w:cs="Calibri"/>
                              </w:rPr>
                              <w:t>Taste food – pitta bread, matzos, couscous, figs, grapes, apricots</w:t>
                            </w:r>
                            <w:r>
                              <w:rPr>
                                <w:rFonts w:ascii="Calibri" w:hAnsi="Calibri" w:cs="Calibri"/>
                              </w:rPr>
                              <w:t>,</w:t>
                            </w:r>
                            <w:r w:rsidRPr="00E91BB4">
                              <w:rPr>
                                <w:rFonts w:ascii="Calibri" w:hAnsi="Calibri" w:cs="Calibri"/>
                              </w:rPr>
                              <w:t xml:space="preserve"> dates, olives and walnuts.</w:t>
                            </w:r>
                          </w:p>
                          <w:p w14:paraId="3DB34647" w14:textId="64E4A493" w:rsidR="00AA20BB" w:rsidRDefault="00AA20BB" w:rsidP="00CE05D8">
                            <w:pPr>
                              <w:pStyle w:val="ListParagraph"/>
                              <w:numPr>
                                <w:ilvl w:val="0"/>
                                <w:numId w:val="12"/>
                              </w:numPr>
                            </w:pPr>
                            <w:r>
                              <w:t xml:space="preserve">You could try to making your own pitta bread. </w:t>
                            </w:r>
                            <w:r>
                              <w:rPr>
                                <w:rFonts w:ascii="Calibri" w:hAnsi="Calibri" w:cs="Calibri"/>
                                <w:i/>
                                <w:iCs/>
                              </w:rPr>
                              <w:t>(See the recipe card</w:t>
                            </w:r>
                            <w:r>
                              <w:rPr>
                                <w:rFonts w:ascii="Calibri" w:hAnsi="Calibri" w:cs="Calibri"/>
                                <w:i/>
                                <w:iCs/>
                              </w:rPr>
                              <w:t xml:space="preserve"> for a no yeast version</w:t>
                            </w:r>
                            <w:r>
                              <w:rPr>
                                <w:rFonts w:ascii="Calibri" w:hAnsi="Calibri" w:cs="Calibri"/>
                                <w:i/>
                                <w:iCs/>
                              </w:rPr>
                              <w:t>)</w:t>
                            </w:r>
                          </w:p>
                          <w:p w14:paraId="4E688969" w14:textId="77777777" w:rsidR="00CE05D8" w:rsidRPr="00CE05D8" w:rsidRDefault="00CE05D8" w:rsidP="00321F3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F174AE" id="Text Box 6" o:spid="_x0000_s1028" type="#_x0000_t202" style="position:absolute;margin-left:7.4pt;margin-top:301.6pt;width:485.85pt;height:252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">
                <v:textbox>
                  <w:txbxContent>
                    <w:p w14:paraId="06162596" w14:textId="316DF170" w:rsidR="00321F3B" w:rsidRDefault="00321F3B" w:rsidP="00321F3B">
                      <w:pPr>
                        <w:jc w:val="center"/>
                        <w:rPr>
                          <w:u w:val="single"/>
                        </w:rPr>
                      </w:pPr>
                      <w:r>
                        <w:rPr>
                          <w:u w:val="single"/>
                        </w:rPr>
                        <w:t xml:space="preserve">My world, Jesus’ world </w:t>
                      </w:r>
                      <w:r w:rsidR="00CE05D8">
                        <w:rPr>
                          <w:u w:val="single"/>
                        </w:rPr>
                        <w:t>4</w:t>
                      </w:r>
                      <w:r>
                        <w:rPr>
                          <w:u w:val="single"/>
                        </w:rPr>
                        <w:t>:</w:t>
                      </w:r>
                      <w:r w:rsidR="00AA20BB">
                        <w:rPr>
                          <w:u w:val="single"/>
                        </w:rPr>
                        <w:t xml:space="preserve"> Food</w:t>
                      </w:r>
                    </w:p>
                    <w:p w14:paraId="1AAC8E09" w14:textId="6413B244" w:rsidR="00321F3B" w:rsidRDefault="00321F3B" w:rsidP="00321F3B">
                      <w:pPr>
                        <w:jc w:val="center"/>
                        <w:rPr>
                          <w:u w:val="single"/>
                        </w:rPr>
                      </w:pPr>
                      <w:r>
                        <w:rPr>
                          <w:rStyle w:val="PlaceholderText"/>
                          <w:bCs/>
                          <w:szCs w:val="28"/>
                        </w:rPr>
                        <w:t>In this unit, we are exploring what life was like when Jesus, God’s Son was alive on earth. Think about the human nature and experience of Jesus as he lived in the world at that time.</w:t>
                      </w:r>
                    </w:p>
                    <w:p w14:paraId="68D1BEFE" w14:textId="6DB25A96" w:rsidR="00321F3B" w:rsidRDefault="00CE05D8" w:rsidP="00321F3B">
                      <w:r>
                        <w:t xml:space="preserve">What food would Jesus have to eat? </w:t>
                      </w:r>
                    </w:p>
                    <w:p w14:paraId="6E4A2D24" w14:textId="6239C3E9" w:rsidR="00CE05D8" w:rsidRDefault="00CE05D8" w:rsidP="00CE05D8">
                      <w:pPr>
                        <w:pStyle w:val="ListParagraph"/>
                        <w:numPr>
                          <w:ilvl w:val="0"/>
                          <w:numId w:val="12"/>
                        </w:numPr>
                      </w:pPr>
                      <w:r>
                        <w:t xml:space="preserve">Make a list of the food you have eaten recently. Put a tick by the foods that you think Jesus might have eaten. </w:t>
                      </w:r>
                    </w:p>
                    <w:p w14:paraId="5D1DBB07" w14:textId="33D973E1" w:rsidR="00CE05D8" w:rsidRDefault="00CE05D8" w:rsidP="00CE05D8">
                      <w:pPr>
                        <w:pStyle w:val="ListParagraph"/>
                        <w:numPr>
                          <w:ilvl w:val="0"/>
                          <w:numId w:val="12"/>
                        </w:numPr>
                      </w:pPr>
                      <w:r>
                        <w:t>Watch the video to se</w:t>
                      </w:r>
                      <w:r w:rsidR="00BE4343">
                        <w:t xml:space="preserve">e what a meal in Jesus’ time might have been like. </w:t>
                      </w:r>
                      <w:hyperlink r:id="rId10" w:history="1">
                        <w:r w:rsidR="00AA20BB">
                          <w:rPr>
                            <w:rStyle w:val="Hyperlink"/>
                          </w:rPr>
                          <w:t>https://www</w:t>
                        </w:r>
                        <w:r w:rsidR="00AA20BB">
                          <w:rPr>
                            <w:rStyle w:val="Hyperlink"/>
                          </w:rPr>
                          <w:t>.</w:t>
                        </w:r>
                        <w:r w:rsidR="00AA20BB">
                          <w:rPr>
                            <w:rStyle w:val="Hyperlink"/>
                          </w:rPr>
                          <w:t>youtube.com/watch?v=GjEfuSbCwvg</w:t>
                        </w:r>
                      </w:hyperlink>
                    </w:p>
                    <w:p w14:paraId="383F5488" w14:textId="2D2755FB" w:rsidR="00AA20BB" w:rsidRDefault="00AA20BB" w:rsidP="00AA20BB">
                      <w:pPr>
                        <w:ind w:left="360"/>
                      </w:pPr>
                      <w:r>
                        <w:t>Things you could try (if you have the right ingredients)</w:t>
                      </w:r>
                    </w:p>
                    <w:p w14:paraId="635026CC" w14:textId="12413D05" w:rsidR="00AA20BB" w:rsidRPr="00AA20BB" w:rsidRDefault="00BE4343" w:rsidP="00CE05D8">
                      <w:pPr>
                        <w:pStyle w:val="ListParagraph"/>
                        <w:numPr>
                          <w:ilvl w:val="0"/>
                          <w:numId w:val="12"/>
                        </w:numPr>
                      </w:pPr>
                      <w:r w:rsidRPr="00E91BB4">
                        <w:rPr>
                          <w:rFonts w:ascii="Calibri" w:hAnsi="Calibri" w:cs="Calibri"/>
                        </w:rPr>
                        <w:t xml:space="preserve">Lentils and other pulses were part of the staple diet of Jesus time. </w:t>
                      </w:r>
                      <w:r w:rsidR="00AA20BB">
                        <w:rPr>
                          <w:rFonts w:ascii="Calibri" w:hAnsi="Calibri" w:cs="Calibri"/>
                        </w:rPr>
                        <w:t>If you have any</w:t>
                      </w:r>
                      <w:r w:rsidRPr="00E91BB4">
                        <w:rPr>
                          <w:rFonts w:ascii="Calibri" w:hAnsi="Calibri" w:cs="Calibri"/>
                        </w:rPr>
                        <w:t xml:space="preserve"> lentils, red, green and yellow</w:t>
                      </w:r>
                      <w:r w:rsidR="00AA20BB">
                        <w:rPr>
                          <w:rFonts w:ascii="Calibri" w:hAnsi="Calibri" w:cs="Calibri"/>
                        </w:rPr>
                        <w:t>, ask a grown up to help you make a recipe with them</w:t>
                      </w:r>
                      <w:r w:rsidRPr="00E91BB4">
                        <w:rPr>
                          <w:rFonts w:ascii="Calibri" w:hAnsi="Calibri" w:cs="Calibri"/>
                        </w:rPr>
                        <w:t xml:space="preserve">. </w:t>
                      </w:r>
                      <w:r w:rsidR="00AA20BB">
                        <w:rPr>
                          <w:rFonts w:ascii="Calibri" w:hAnsi="Calibri" w:cs="Calibri"/>
                          <w:i/>
                          <w:iCs/>
                        </w:rPr>
                        <w:t>(See the recipe card)</w:t>
                      </w:r>
                    </w:p>
                    <w:p w14:paraId="0BBE44DF" w14:textId="6C2E0CF0" w:rsidR="00BE4343" w:rsidRPr="00AA20BB" w:rsidRDefault="00BE4343" w:rsidP="00CE05D8">
                      <w:pPr>
                        <w:pStyle w:val="ListParagraph"/>
                        <w:numPr>
                          <w:ilvl w:val="0"/>
                          <w:numId w:val="12"/>
                        </w:numPr>
                      </w:pPr>
                      <w:r w:rsidRPr="00E91BB4">
                        <w:rPr>
                          <w:rFonts w:ascii="Calibri" w:hAnsi="Calibri" w:cs="Calibri"/>
                        </w:rPr>
                        <w:t>Taste food – pitta bread, matzos, couscous, figs, grapes, apricots</w:t>
                      </w:r>
                      <w:r>
                        <w:rPr>
                          <w:rFonts w:ascii="Calibri" w:hAnsi="Calibri" w:cs="Calibri"/>
                        </w:rPr>
                        <w:t>,</w:t>
                      </w:r>
                      <w:r w:rsidRPr="00E91BB4">
                        <w:rPr>
                          <w:rFonts w:ascii="Calibri" w:hAnsi="Calibri" w:cs="Calibri"/>
                        </w:rPr>
                        <w:t xml:space="preserve"> dates, olives and walnuts.</w:t>
                      </w:r>
                    </w:p>
                    <w:p w14:paraId="3DB34647" w14:textId="64E4A493" w:rsidR="00AA20BB" w:rsidRDefault="00AA20BB" w:rsidP="00CE05D8">
                      <w:pPr>
                        <w:pStyle w:val="ListParagraph"/>
                        <w:numPr>
                          <w:ilvl w:val="0"/>
                          <w:numId w:val="12"/>
                        </w:numPr>
                      </w:pPr>
                      <w:r>
                        <w:t xml:space="preserve">You could try to making your own pitta bread. </w:t>
                      </w:r>
                      <w:r>
                        <w:rPr>
                          <w:rFonts w:ascii="Calibri" w:hAnsi="Calibri" w:cs="Calibri"/>
                          <w:i/>
                          <w:iCs/>
                        </w:rPr>
                        <w:t>(See the recipe card</w:t>
                      </w:r>
                      <w:r>
                        <w:rPr>
                          <w:rFonts w:ascii="Calibri" w:hAnsi="Calibri" w:cs="Calibri"/>
                          <w:i/>
                          <w:iCs/>
                        </w:rPr>
                        <w:t xml:space="preserve"> for a no yeast version</w:t>
                      </w:r>
                      <w:r>
                        <w:rPr>
                          <w:rFonts w:ascii="Calibri" w:hAnsi="Calibri" w:cs="Calibri"/>
                          <w:i/>
                          <w:iCs/>
                        </w:rPr>
                        <w:t>)</w:t>
                      </w:r>
                    </w:p>
                    <w:p w14:paraId="4E688969" w14:textId="77777777" w:rsidR="00CE05D8" w:rsidRPr="00CE05D8" w:rsidRDefault="00CE05D8" w:rsidP="00321F3B"/>
                  </w:txbxContent>
                </v:textbox>
                <w10:wrap type="square"/>
              </v:shape>
            </w:pict>
          </mc:Fallback>
        </mc:AlternateContent>
      </w:r>
      <w:r>
        <w:rPr>
          <w:noProof/>
        </w:rPr>
        <mc:AlternateContent>
          <mc:Choice Requires="wps">
            <w:drawing>
              <wp:anchor distT="45720" distB="45720" distL="114300" distR="114300" simplePos="0" relativeHeight="251663360" behindDoc="0" locked="0" layoutInCell="1" allowOverlap="1" wp14:anchorId="3989E675" wp14:editId="66643094">
                <wp:simplePos x="0" y="0"/>
                <wp:positionH relativeFrom="column">
                  <wp:posOffset>94748</wp:posOffset>
                </wp:positionH>
                <wp:positionV relativeFrom="paragraph">
                  <wp:posOffset>-67</wp:posOffset>
                </wp:positionV>
                <wp:extent cx="6170295" cy="3429000"/>
                <wp:effectExtent l="0" t="0" r="20955"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0295" cy="3429000"/>
                        </a:xfrm>
                        <a:prstGeom prst="rect">
                          <a:avLst/>
                        </a:prstGeom>
                        <a:solidFill>
                          <a:srgbClr val="FFFFFF"/>
                        </a:solidFill>
                        <a:ln w="9525">
                          <a:solidFill>
                            <a:srgbClr val="000000"/>
                          </a:solidFill>
                          <a:miter lim="800000"/>
                          <a:headEnd/>
                          <a:tailEnd/>
                        </a:ln>
                      </wps:spPr>
                      <wps:txbx>
                        <w:txbxContent>
                          <w:p w14:paraId="4841C152" w14:textId="461D401E" w:rsidR="007557E5" w:rsidRDefault="007557E5" w:rsidP="007557E5">
                            <w:pPr>
                              <w:jc w:val="center"/>
                              <w:rPr>
                                <w:u w:val="single"/>
                              </w:rPr>
                            </w:pPr>
                            <w:r>
                              <w:rPr>
                                <w:u w:val="single"/>
                              </w:rPr>
                              <w:t xml:space="preserve">My world, Jesus’ world </w:t>
                            </w:r>
                            <w:r w:rsidR="007A7A03">
                              <w:rPr>
                                <w:u w:val="single"/>
                              </w:rPr>
                              <w:t>3</w:t>
                            </w:r>
                            <w:r>
                              <w:rPr>
                                <w:u w:val="single"/>
                              </w:rPr>
                              <w:t xml:space="preserve">: </w:t>
                            </w:r>
                            <w:r w:rsidR="007A7A03">
                              <w:rPr>
                                <w:u w:val="single"/>
                              </w:rPr>
                              <w:t>The Good Samaritan</w:t>
                            </w:r>
                          </w:p>
                          <w:p w14:paraId="1DA233BE" w14:textId="14BF828E" w:rsidR="007557E5" w:rsidRDefault="007557E5" w:rsidP="007557E5">
                            <w:pPr>
                              <w:jc w:val="center"/>
                              <w:rPr>
                                <w:rStyle w:val="PlaceholderText"/>
                                <w:bCs/>
                                <w:szCs w:val="28"/>
                              </w:rPr>
                            </w:pPr>
                            <w:r>
                              <w:rPr>
                                <w:rStyle w:val="PlaceholderText"/>
                                <w:bCs/>
                                <w:szCs w:val="28"/>
                              </w:rPr>
                              <w:t>In this unit, we are exploring what life was like when Jesus, God’s Son was alive on earth. Think about the human nature and experience of Jesus as he lived in the world at that time.</w:t>
                            </w:r>
                          </w:p>
                          <w:p w14:paraId="3365E421" w14:textId="496A8904" w:rsidR="007A7A03" w:rsidRDefault="006D513F" w:rsidP="007A7A03">
                            <w:r>
                              <w:t>Jesus used everyday life in his parables – the stories he used to help people understand how God wants us to live</w:t>
                            </w:r>
                            <w:r w:rsidR="007A7A03">
                              <w:t xml:space="preserve">. </w:t>
                            </w:r>
                          </w:p>
                          <w:p w14:paraId="12003B5C" w14:textId="6B319D75" w:rsidR="007A7A03" w:rsidRDefault="007A7A03" w:rsidP="007A7A03">
                            <w:r w:rsidRPr="007A7A03">
                              <w:t>How did people travel?</w:t>
                            </w:r>
                          </w:p>
                          <w:p w14:paraId="6972742F" w14:textId="7153015B" w:rsidR="007A7A03" w:rsidRDefault="007A7A03" w:rsidP="007A7A03">
                            <w:pPr>
                              <w:pStyle w:val="ListParagraph"/>
                              <w:numPr>
                                <w:ilvl w:val="0"/>
                                <w:numId w:val="11"/>
                              </w:numPr>
                            </w:pPr>
                            <w:r>
                              <w:t xml:space="preserve">Read the story of the Good Samaritan. </w:t>
                            </w:r>
                            <w:r>
                              <w:rPr>
                                <w:i/>
                                <w:iCs/>
                              </w:rPr>
                              <w:t xml:space="preserve">You might have this is a Bible story book, you can find It in the Bible in </w:t>
                            </w:r>
                            <w:r w:rsidRPr="0097752B">
                              <w:rPr>
                                <w:rStyle w:val="style-scope"/>
                                <w:rFonts w:ascii="Arial" w:hAnsi="Arial" w:cs="Arial"/>
                                <w:b/>
                                <w:bCs/>
                                <w:i/>
                                <w:iCs/>
                                <w:color w:val="030303"/>
                                <w:sz w:val="21"/>
                                <w:szCs w:val="21"/>
                                <w:bdr w:val="none" w:sz="0" w:space="0" w:color="auto" w:frame="1"/>
                                <w:shd w:val="clear" w:color="auto" w:fill="F9F9F9"/>
                              </w:rPr>
                              <w:t xml:space="preserve">Luke </w:t>
                            </w:r>
                            <w:r w:rsidR="00AC2231">
                              <w:rPr>
                                <w:rStyle w:val="style-scope"/>
                                <w:rFonts w:ascii="Arial" w:hAnsi="Arial" w:cs="Arial"/>
                                <w:b/>
                                <w:bCs/>
                                <w:i/>
                                <w:iCs/>
                                <w:color w:val="030303"/>
                                <w:sz w:val="21"/>
                                <w:szCs w:val="21"/>
                                <w:bdr w:val="none" w:sz="0" w:space="0" w:color="auto" w:frame="1"/>
                                <w:shd w:val="clear" w:color="auto" w:fill="F9F9F9"/>
                              </w:rPr>
                              <w:t>10: 25-37</w:t>
                            </w:r>
                            <w:r>
                              <w:rPr>
                                <w:rStyle w:val="style-scope"/>
                                <w:rFonts w:ascii="Arial" w:hAnsi="Arial" w:cs="Arial"/>
                                <w:b/>
                                <w:bCs/>
                                <w:i/>
                                <w:iCs/>
                                <w:color w:val="030303"/>
                                <w:sz w:val="21"/>
                                <w:szCs w:val="21"/>
                                <w:bdr w:val="none" w:sz="0" w:space="0" w:color="auto" w:frame="1"/>
                                <w:shd w:val="clear" w:color="auto" w:fill="F9F9F9"/>
                              </w:rPr>
                              <w:t>, or you can watch a video on</w:t>
                            </w:r>
                            <w:r w:rsidR="00AC2231">
                              <w:rPr>
                                <w:rStyle w:val="style-scope"/>
                                <w:rFonts w:ascii="Arial" w:hAnsi="Arial" w:cs="Arial"/>
                                <w:b/>
                                <w:bCs/>
                                <w:i/>
                                <w:iCs/>
                                <w:color w:val="030303"/>
                                <w:sz w:val="21"/>
                                <w:szCs w:val="21"/>
                                <w:bdr w:val="none" w:sz="0" w:space="0" w:color="auto" w:frame="1"/>
                                <w:shd w:val="clear" w:color="auto" w:fill="F9F9F9"/>
                              </w:rPr>
                              <w:t xml:space="preserve"> </w:t>
                            </w:r>
                            <w:hyperlink r:id="rId11" w:history="1">
                              <w:r w:rsidR="00AC2231">
                                <w:rPr>
                                  <w:rStyle w:val="Hyperlink"/>
                                </w:rPr>
                                <w:t>https://www.youtube.com/watch?v=ML</w:t>
                              </w:r>
                              <w:r w:rsidR="00AC2231">
                                <w:rPr>
                                  <w:rStyle w:val="Hyperlink"/>
                                </w:rPr>
                                <w:t>z</w:t>
                              </w:r>
                              <w:r w:rsidR="00AC2231">
                                <w:rPr>
                                  <w:rStyle w:val="Hyperlink"/>
                                </w:rPr>
                                <w:t>dQtetedc</w:t>
                              </w:r>
                            </w:hyperlink>
                            <w:r w:rsidR="00AC2231">
                              <w:t xml:space="preserve"> </w:t>
                            </w:r>
                            <w:r>
                              <w:t>.</w:t>
                            </w:r>
                            <w:r w:rsidR="006D513F">
                              <w:t xml:space="preserve"> </w:t>
                            </w:r>
                          </w:p>
                          <w:p w14:paraId="1867E810" w14:textId="77D20B05" w:rsidR="006D513F" w:rsidRDefault="006D513F" w:rsidP="007A7A03">
                            <w:pPr>
                              <w:pStyle w:val="ListParagraph"/>
                              <w:numPr>
                                <w:ilvl w:val="0"/>
                                <w:numId w:val="11"/>
                              </w:numPr>
                            </w:pPr>
                            <w:r>
                              <w:t xml:space="preserve">How did the people </w:t>
                            </w:r>
                            <w:r w:rsidR="00B46AED">
                              <w:t xml:space="preserve">in the story </w:t>
                            </w:r>
                            <w:r>
                              <w:t>travel? The man was walking from Jericho to Jerusalem</w:t>
                            </w:r>
                            <w:r w:rsidR="00B46AED">
                              <w:t xml:space="preserve">. Can you find out how far that is? What is the furthest that you have ever walked? </w:t>
                            </w:r>
                          </w:p>
                          <w:p w14:paraId="4FFDB49A" w14:textId="58A924AE" w:rsidR="00B46AED" w:rsidRDefault="00B46AED" w:rsidP="007A7A03">
                            <w:pPr>
                              <w:pStyle w:val="ListParagraph"/>
                              <w:numPr>
                                <w:ilvl w:val="0"/>
                                <w:numId w:val="11"/>
                              </w:numPr>
                            </w:pPr>
                            <w:r>
                              <w:t xml:space="preserve">What else can you add to your flat-roofed house? </w:t>
                            </w:r>
                          </w:p>
                          <w:p w14:paraId="6BF0FD73" w14:textId="494FBC15" w:rsidR="00B46AED" w:rsidRDefault="00B46AED" w:rsidP="007A7A03">
                            <w:pPr>
                              <w:pStyle w:val="ListParagraph"/>
                              <w:numPr>
                                <w:ilvl w:val="0"/>
                                <w:numId w:val="11"/>
                              </w:numPr>
                            </w:pPr>
                            <w:r>
                              <w:t xml:space="preserve">Although we </w:t>
                            </w:r>
                            <w:r w:rsidR="00CE05D8">
                              <w:t>must</w:t>
                            </w:r>
                            <w:r>
                              <w:t xml:space="preserve"> keep away from our neighbours at the moment, can you think of a way to show them some love? </w:t>
                            </w:r>
                            <w:r>
                              <w:rPr>
                                <w:i/>
                                <w:iCs/>
                              </w:rPr>
                              <w:t>(Remember what Jesus was saying in this story – that everyone is our neighbour</w:t>
                            </w:r>
                            <w:r w:rsidR="00CE05D8">
                              <w:rPr>
                                <w:i/>
                                <w:iCs/>
                              </w:rPr>
                              <w:t xml:space="preserve"> and by showing them kindness, we are sharing God’s love.)</w:t>
                            </w:r>
                          </w:p>
                          <w:p w14:paraId="35E12234" w14:textId="77777777" w:rsidR="007A7A03" w:rsidRPr="007A7A03" w:rsidRDefault="007A7A03" w:rsidP="007A7A03"/>
                          <w:p w14:paraId="5148626A" w14:textId="7F0B3C70" w:rsidR="009F1C8F" w:rsidRPr="00DE4774" w:rsidRDefault="009F1C8F" w:rsidP="009F1C8F"/>
                          <w:p w14:paraId="1B2828E8" w14:textId="71D26BF0" w:rsidR="009F1C8F" w:rsidRPr="00DE4774" w:rsidRDefault="009F1C8F" w:rsidP="009F1C8F">
                            <w:pPr>
                              <w:pStyle w:val="ListParagrap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89E675" id="_x0000_s1029" type="#_x0000_t202" style="position:absolute;margin-left:7.45pt;margin-top:0;width:485.85pt;height:270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">
                <v:textbox>
                  <w:txbxContent>
                    <w:p w14:paraId="4841C152" w14:textId="461D401E" w:rsidR="007557E5" w:rsidRDefault="007557E5" w:rsidP="007557E5">
                      <w:pPr>
                        <w:jc w:val="center"/>
                        <w:rPr>
                          <w:u w:val="single"/>
                        </w:rPr>
                      </w:pPr>
                      <w:r>
                        <w:rPr>
                          <w:u w:val="single"/>
                        </w:rPr>
                        <w:t xml:space="preserve">My world, Jesus’ world </w:t>
                      </w:r>
                      <w:r w:rsidR="007A7A03">
                        <w:rPr>
                          <w:u w:val="single"/>
                        </w:rPr>
                        <w:t>3</w:t>
                      </w:r>
                      <w:r>
                        <w:rPr>
                          <w:u w:val="single"/>
                        </w:rPr>
                        <w:t xml:space="preserve">: </w:t>
                      </w:r>
                      <w:r w:rsidR="007A7A03">
                        <w:rPr>
                          <w:u w:val="single"/>
                        </w:rPr>
                        <w:t>The Good Samaritan</w:t>
                      </w:r>
                    </w:p>
                    <w:p w14:paraId="1DA233BE" w14:textId="14BF828E" w:rsidR="007557E5" w:rsidRDefault="007557E5" w:rsidP="007557E5">
                      <w:pPr>
                        <w:jc w:val="center"/>
                        <w:rPr>
                          <w:rStyle w:val="PlaceholderText"/>
                          <w:bCs/>
                          <w:szCs w:val="28"/>
                        </w:rPr>
                      </w:pPr>
                      <w:r>
                        <w:rPr>
                          <w:rStyle w:val="PlaceholderText"/>
                          <w:bCs/>
                          <w:szCs w:val="28"/>
                        </w:rPr>
                        <w:t>In this unit, we are exploring what life was like when Jesus, God’s Son was alive on earth. Think about the human nature and experience of Jesus as he lived in the world at that time.</w:t>
                      </w:r>
                    </w:p>
                    <w:p w14:paraId="3365E421" w14:textId="496A8904" w:rsidR="007A7A03" w:rsidRDefault="006D513F" w:rsidP="007A7A03">
                      <w:r>
                        <w:t>Jesus used everyday life in his parables – the stories he used to help people understand how God wants us to live</w:t>
                      </w:r>
                      <w:r w:rsidR="007A7A03">
                        <w:t xml:space="preserve">. </w:t>
                      </w:r>
                    </w:p>
                    <w:p w14:paraId="12003B5C" w14:textId="6B319D75" w:rsidR="007A7A03" w:rsidRDefault="007A7A03" w:rsidP="007A7A03">
                      <w:r w:rsidRPr="007A7A03">
                        <w:t>How did people travel?</w:t>
                      </w:r>
                    </w:p>
                    <w:p w14:paraId="6972742F" w14:textId="7153015B" w:rsidR="007A7A03" w:rsidRDefault="007A7A03" w:rsidP="007A7A03">
                      <w:pPr>
                        <w:pStyle w:val="ListParagraph"/>
                        <w:numPr>
                          <w:ilvl w:val="0"/>
                          <w:numId w:val="11"/>
                        </w:numPr>
                      </w:pPr>
                      <w:r>
                        <w:t xml:space="preserve">Read the story of the Good Samaritan. </w:t>
                      </w:r>
                      <w:r>
                        <w:rPr>
                          <w:i/>
                          <w:iCs/>
                        </w:rPr>
                        <w:t xml:space="preserve">You might have this is a Bible story book, you can find It in the Bible in </w:t>
                      </w:r>
                      <w:r w:rsidRPr="0097752B">
                        <w:rPr>
                          <w:rStyle w:val="style-scope"/>
                          <w:rFonts w:ascii="Arial" w:hAnsi="Arial" w:cs="Arial"/>
                          <w:b/>
                          <w:bCs/>
                          <w:i/>
                          <w:iCs/>
                          <w:color w:val="030303"/>
                          <w:sz w:val="21"/>
                          <w:szCs w:val="21"/>
                          <w:bdr w:val="none" w:sz="0" w:space="0" w:color="auto" w:frame="1"/>
                          <w:shd w:val="clear" w:color="auto" w:fill="F9F9F9"/>
                        </w:rPr>
                        <w:t xml:space="preserve">Luke </w:t>
                      </w:r>
                      <w:r w:rsidR="00AC2231">
                        <w:rPr>
                          <w:rStyle w:val="style-scope"/>
                          <w:rFonts w:ascii="Arial" w:hAnsi="Arial" w:cs="Arial"/>
                          <w:b/>
                          <w:bCs/>
                          <w:i/>
                          <w:iCs/>
                          <w:color w:val="030303"/>
                          <w:sz w:val="21"/>
                          <w:szCs w:val="21"/>
                          <w:bdr w:val="none" w:sz="0" w:space="0" w:color="auto" w:frame="1"/>
                          <w:shd w:val="clear" w:color="auto" w:fill="F9F9F9"/>
                        </w:rPr>
                        <w:t>10: 25-37</w:t>
                      </w:r>
                      <w:r>
                        <w:rPr>
                          <w:rStyle w:val="style-scope"/>
                          <w:rFonts w:ascii="Arial" w:hAnsi="Arial" w:cs="Arial"/>
                          <w:b/>
                          <w:bCs/>
                          <w:i/>
                          <w:iCs/>
                          <w:color w:val="030303"/>
                          <w:sz w:val="21"/>
                          <w:szCs w:val="21"/>
                          <w:bdr w:val="none" w:sz="0" w:space="0" w:color="auto" w:frame="1"/>
                          <w:shd w:val="clear" w:color="auto" w:fill="F9F9F9"/>
                        </w:rPr>
                        <w:t>, or you can watch a video on</w:t>
                      </w:r>
                      <w:r w:rsidR="00AC2231">
                        <w:rPr>
                          <w:rStyle w:val="style-scope"/>
                          <w:rFonts w:ascii="Arial" w:hAnsi="Arial" w:cs="Arial"/>
                          <w:b/>
                          <w:bCs/>
                          <w:i/>
                          <w:iCs/>
                          <w:color w:val="030303"/>
                          <w:sz w:val="21"/>
                          <w:szCs w:val="21"/>
                          <w:bdr w:val="none" w:sz="0" w:space="0" w:color="auto" w:frame="1"/>
                          <w:shd w:val="clear" w:color="auto" w:fill="F9F9F9"/>
                        </w:rPr>
                        <w:t xml:space="preserve"> </w:t>
                      </w:r>
                      <w:hyperlink r:id="rId12" w:history="1">
                        <w:r w:rsidR="00AC2231">
                          <w:rPr>
                            <w:rStyle w:val="Hyperlink"/>
                          </w:rPr>
                          <w:t>https://www.youtube.com/watch?v=ML</w:t>
                        </w:r>
                        <w:r w:rsidR="00AC2231">
                          <w:rPr>
                            <w:rStyle w:val="Hyperlink"/>
                          </w:rPr>
                          <w:t>z</w:t>
                        </w:r>
                        <w:r w:rsidR="00AC2231">
                          <w:rPr>
                            <w:rStyle w:val="Hyperlink"/>
                          </w:rPr>
                          <w:t>dQtetedc</w:t>
                        </w:r>
                      </w:hyperlink>
                      <w:r w:rsidR="00AC2231">
                        <w:t xml:space="preserve"> </w:t>
                      </w:r>
                      <w:r>
                        <w:t>.</w:t>
                      </w:r>
                      <w:r w:rsidR="006D513F">
                        <w:t xml:space="preserve"> </w:t>
                      </w:r>
                    </w:p>
                    <w:p w14:paraId="1867E810" w14:textId="77D20B05" w:rsidR="006D513F" w:rsidRDefault="006D513F" w:rsidP="007A7A03">
                      <w:pPr>
                        <w:pStyle w:val="ListParagraph"/>
                        <w:numPr>
                          <w:ilvl w:val="0"/>
                          <w:numId w:val="11"/>
                        </w:numPr>
                      </w:pPr>
                      <w:r>
                        <w:t xml:space="preserve">How did the people </w:t>
                      </w:r>
                      <w:r w:rsidR="00B46AED">
                        <w:t xml:space="preserve">in the story </w:t>
                      </w:r>
                      <w:r>
                        <w:t>travel? The man was walking from Jericho to Jerusalem</w:t>
                      </w:r>
                      <w:r w:rsidR="00B46AED">
                        <w:t xml:space="preserve">. Can you find out how far that is? What is the furthest that you have ever walked? </w:t>
                      </w:r>
                    </w:p>
                    <w:p w14:paraId="4FFDB49A" w14:textId="58A924AE" w:rsidR="00B46AED" w:rsidRDefault="00B46AED" w:rsidP="007A7A03">
                      <w:pPr>
                        <w:pStyle w:val="ListParagraph"/>
                        <w:numPr>
                          <w:ilvl w:val="0"/>
                          <w:numId w:val="11"/>
                        </w:numPr>
                      </w:pPr>
                      <w:r>
                        <w:t xml:space="preserve">What else can you add to your flat-roofed house? </w:t>
                      </w:r>
                    </w:p>
                    <w:p w14:paraId="6BF0FD73" w14:textId="494FBC15" w:rsidR="00B46AED" w:rsidRDefault="00B46AED" w:rsidP="007A7A03">
                      <w:pPr>
                        <w:pStyle w:val="ListParagraph"/>
                        <w:numPr>
                          <w:ilvl w:val="0"/>
                          <w:numId w:val="11"/>
                        </w:numPr>
                      </w:pPr>
                      <w:r>
                        <w:t xml:space="preserve">Although we </w:t>
                      </w:r>
                      <w:r w:rsidR="00CE05D8">
                        <w:t>must</w:t>
                      </w:r>
                      <w:r>
                        <w:t xml:space="preserve"> keep away from our neighbours at the moment, can you think of a way to show them some love? </w:t>
                      </w:r>
                      <w:r>
                        <w:rPr>
                          <w:i/>
                          <w:iCs/>
                        </w:rPr>
                        <w:t>(Remember what Jesus was saying in this story – that everyone is our neighbour</w:t>
                      </w:r>
                      <w:r w:rsidR="00CE05D8">
                        <w:rPr>
                          <w:i/>
                          <w:iCs/>
                        </w:rPr>
                        <w:t xml:space="preserve"> and by showing them kindness, we are sharing God’s love.)</w:t>
                      </w:r>
                    </w:p>
                    <w:p w14:paraId="35E12234" w14:textId="77777777" w:rsidR="007A7A03" w:rsidRPr="007A7A03" w:rsidRDefault="007A7A03" w:rsidP="007A7A03"/>
                    <w:p w14:paraId="5148626A" w14:textId="7F0B3C70" w:rsidR="009F1C8F" w:rsidRPr="00DE4774" w:rsidRDefault="009F1C8F" w:rsidP="009F1C8F"/>
                    <w:p w14:paraId="1B2828E8" w14:textId="71D26BF0" w:rsidR="009F1C8F" w:rsidRPr="00DE4774" w:rsidRDefault="009F1C8F" w:rsidP="009F1C8F">
                      <w:pPr>
                        <w:pStyle w:val="ListParagraph"/>
                      </w:pPr>
                    </w:p>
                  </w:txbxContent>
                </v:textbox>
                <w10:wrap type="square"/>
              </v:shape>
            </w:pict>
          </mc:Fallback>
        </mc:AlternateContent>
      </w:r>
    </w:p>
    <w:p w14:paraId="790EB9E3" w14:textId="04736E29" w:rsidR="002B5B1D" w:rsidRDefault="002B5B1D"/>
    <w:p w14:paraId="66F1928F" w14:textId="6325EEBA" w:rsidR="002B5B1D" w:rsidRDefault="002B5B1D"/>
    <w:p w14:paraId="2C02717D" w14:textId="56AA145C" w:rsidR="002B5B1D" w:rsidRDefault="002B5B1D"/>
    <w:p w14:paraId="4FF123D4" w14:textId="762C89B5" w:rsidR="002B5B1D" w:rsidRDefault="002B5B1D"/>
    <w:p w14:paraId="0087154E" w14:textId="2403C878" w:rsidR="002B5B1D" w:rsidRDefault="002B5B1D"/>
    <w:p w14:paraId="624765DA" w14:textId="77777777" w:rsidR="002B5B1D" w:rsidRDefault="002B5B1D"/>
    <w:p w14:paraId="7BC031B7" w14:textId="66DDC8A2" w:rsidR="002B5B1D" w:rsidRDefault="002B5B1D">
      <w:r>
        <w:rPr>
          <w:rFonts w:ascii="Times New Roman" w:hAnsi="Times New Roman" w:cs="Times New Roman"/>
          <w:noProof/>
          <w:sz w:val="24"/>
          <w:szCs w:val="24"/>
          <w:lang w:eastAsia="en-GB"/>
        </w:rPr>
        <w:lastRenderedPageBreak/>
        <mc:AlternateContent>
          <mc:Choice Requires="wps">
            <w:drawing>
              <wp:anchor distT="45720" distB="45720" distL="114300" distR="114300" simplePos="0" relativeHeight="251667456" behindDoc="0" locked="0" layoutInCell="1" allowOverlap="1" wp14:anchorId="583C7BD0" wp14:editId="458DB9E6">
                <wp:simplePos x="0" y="0"/>
                <wp:positionH relativeFrom="column">
                  <wp:posOffset>-238125</wp:posOffset>
                </wp:positionH>
                <wp:positionV relativeFrom="paragraph">
                  <wp:posOffset>186858</wp:posOffset>
                </wp:positionV>
                <wp:extent cx="6170295" cy="3171825"/>
                <wp:effectExtent l="0" t="0" r="20955" b="28575"/>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0295" cy="3171825"/>
                        </a:xfrm>
                        <a:prstGeom prst="rect">
                          <a:avLst/>
                        </a:prstGeom>
                        <a:solidFill>
                          <a:srgbClr val="FFFFFF"/>
                        </a:solidFill>
                        <a:ln w="9525">
                          <a:solidFill>
                            <a:srgbClr val="000000"/>
                          </a:solidFill>
                          <a:miter lim="800000"/>
                          <a:headEnd/>
                          <a:tailEnd/>
                        </a:ln>
                      </wps:spPr>
                      <wps:txbx>
                        <w:txbxContent>
                          <w:p w14:paraId="2366C6B0" w14:textId="2D78E722" w:rsidR="00321F3B" w:rsidRDefault="00321F3B" w:rsidP="00321F3B">
                            <w:pPr>
                              <w:jc w:val="center"/>
                              <w:rPr>
                                <w:u w:val="single"/>
                              </w:rPr>
                            </w:pPr>
                            <w:r>
                              <w:rPr>
                                <w:u w:val="single"/>
                              </w:rPr>
                              <w:t xml:space="preserve">My world, Jesus’ world </w:t>
                            </w:r>
                            <w:r w:rsidR="005F47BD">
                              <w:rPr>
                                <w:u w:val="single"/>
                              </w:rPr>
                              <w:t>5: Switch the light on!</w:t>
                            </w:r>
                          </w:p>
                          <w:p w14:paraId="38E10589" w14:textId="77777777" w:rsidR="00321F3B" w:rsidRDefault="00321F3B" w:rsidP="00321F3B">
                            <w:pPr>
                              <w:jc w:val="center"/>
                              <w:rPr>
                                <w:u w:val="single"/>
                              </w:rPr>
                            </w:pPr>
                            <w:r>
                              <w:rPr>
                                <w:rStyle w:val="PlaceholderText"/>
                                <w:bCs/>
                                <w:szCs w:val="28"/>
                              </w:rPr>
                              <w:t>In this unit, we are exploring what life was like when Jesus, God’s Son was alive on earth. Think about about the human nature and experience of Jesus as he lived in the world at that time.</w:t>
                            </w:r>
                          </w:p>
                          <w:p w14:paraId="2B9E2A11" w14:textId="370328B3" w:rsidR="00321F3B" w:rsidRDefault="005F47BD" w:rsidP="00321F3B">
                            <w:r>
                              <w:t>Of course, in the time of Jesus, they didn’t have anything that used electricity.</w:t>
                            </w:r>
                          </w:p>
                          <w:p w14:paraId="0F3D2EA7" w14:textId="087FDC4F" w:rsidR="005F47BD" w:rsidRDefault="005F47BD" w:rsidP="005F47BD">
                            <w:pPr>
                              <w:pStyle w:val="ListParagraph"/>
                              <w:numPr>
                                <w:ilvl w:val="0"/>
                                <w:numId w:val="13"/>
                              </w:numPr>
                            </w:pPr>
                            <w:r>
                              <w:t xml:space="preserve">Look round your home and make a list of all the things that use electricity </w:t>
                            </w:r>
                            <w:r>
                              <w:rPr>
                                <w:i/>
                                <w:iCs/>
                              </w:rPr>
                              <w:t xml:space="preserve">(Don’t forget, batteries are a form of electricity too). </w:t>
                            </w:r>
                            <w:r>
                              <w:t xml:space="preserve">Which of the things on your list would you miss the most? </w:t>
                            </w:r>
                          </w:p>
                          <w:p w14:paraId="2C3383D0" w14:textId="26D8C258" w:rsidR="005F47BD" w:rsidRDefault="005F47BD" w:rsidP="005F47BD">
                            <w:pPr>
                              <w:pStyle w:val="ListParagraph"/>
                              <w:numPr>
                                <w:ilvl w:val="0"/>
                                <w:numId w:val="13"/>
                              </w:numPr>
                            </w:pPr>
                            <w:r>
                              <w:t xml:space="preserve">So, jobs had to be done in different ways – making life a lot harder work! Watch the !st  Century Nazareth village video again and see how they used their hands and simple tools to get the work done. </w:t>
                            </w:r>
                          </w:p>
                          <w:p w14:paraId="64A46276" w14:textId="38D8AFD9" w:rsidR="005F47BD" w:rsidRDefault="005F47BD" w:rsidP="005F47BD">
                            <w:pPr>
                              <w:pStyle w:val="ListParagraph"/>
                              <w:numPr>
                                <w:ilvl w:val="0"/>
                                <w:numId w:val="13"/>
                              </w:numPr>
                            </w:pPr>
                            <w:r>
                              <w:t xml:space="preserve">Can you add anything to your flat roofed house? Maybe you could weave a rug for your house or have a go at these simple weaving projects: </w:t>
                            </w:r>
                          </w:p>
                          <w:p w14:paraId="2A13FA52" w14:textId="18465E0E" w:rsidR="002B5B1D" w:rsidRDefault="002B5B1D" w:rsidP="002B5B1D">
                            <w:pPr>
                              <w:pStyle w:val="ListParagraph"/>
                            </w:pPr>
                            <w:r>
                              <w:t xml:space="preserve">      </w:t>
                            </w:r>
                            <w:r>
                              <w:t xml:space="preserve">Weaving a mat  </w:t>
                            </w:r>
                            <w:hyperlink r:id="rId13" w:history="1">
                              <w:r>
                                <w:rPr>
                                  <w:rStyle w:val="Hyperlink"/>
                                </w:rPr>
                                <w:t>https://kidsactivitiesblog.com/47194/paper-weaving-craft-for-kids/</w:t>
                              </w:r>
                            </w:hyperlink>
                          </w:p>
                          <w:p w14:paraId="05A8F40F" w14:textId="27A59746" w:rsidR="002B5B1D" w:rsidRDefault="002B5B1D" w:rsidP="002B5B1D">
                            <w:r>
                              <w:rPr>
                                <w:lang w:val="en-US"/>
                              </w:rPr>
                              <w:t xml:space="preserve">                     </w:t>
                            </w:r>
                            <w:r>
                              <w:rPr>
                                <w:lang w:val="en-US"/>
                              </w:rPr>
                              <w:t xml:space="preserve">Weaving a rainbow  </w:t>
                            </w:r>
                            <w:hyperlink r:id="rId14" w:history="1">
                              <w:r>
                                <w:rPr>
                                  <w:rStyle w:val="Hyperlink"/>
                                </w:rPr>
                                <w:t>https://www.activityvillage.co.uk/woven-rainbow-craft</w:t>
                              </w:r>
                            </w:hyperlink>
                          </w:p>
                          <w:p w14:paraId="54E7365E" w14:textId="45036845" w:rsidR="002B5B1D" w:rsidRDefault="002B5B1D" w:rsidP="002B5B1D">
                            <w:pPr>
                              <w:rPr>
                                <w:lang w:val="en-US"/>
                              </w:rPr>
                            </w:pPr>
                            <w:r>
                              <w:t xml:space="preserve">                     </w:t>
                            </w:r>
                            <w:r>
                              <w:t xml:space="preserve">Weaving </w:t>
                            </w:r>
                            <w:r>
                              <w:t xml:space="preserve">on </w:t>
                            </w:r>
                            <w:r>
                              <w:t xml:space="preserve">anything </w:t>
                            </w:r>
                            <w:hyperlink r:id="rId15" w:history="1">
                              <w:r>
                                <w:rPr>
                                  <w:rStyle w:val="Hyperlink"/>
                                </w:rPr>
                                <w:t>https://handsonaswegrow.com/weaving-with-kids-activity/</w:t>
                              </w:r>
                            </w:hyperlink>
                          </w:p>
                          <w:p w14:paraId="6BDEDBCA" w14:textId="77777777" w:rsidR="005F47BD" w:rsidRDefault="005F47BD" w:rsidP="005F47BD">
                            <w:pPr>
                              <w:pStyle w:val="ListParagrap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3C7BD0" id="Text Box 7" o:spid="_x0000_s1030" type="#_x0000_t202" style="position:absolute;margin-left:-18.75pt;margin-top:14.7pt;width:485.85pt;height:249.7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">
                <v:textbox>
                  <w:txbxContent>
                    <w:p w14:paraId="2366C6B0" w14:textId="2D78E722" w:rsidR="00321F3B" w:rsidRDefault="00321F3B" w:rsidP="00321F3B">
                      <w:pPr>
                        <w:jc w:val="center"/>
                        <w:rPr>
                          <w:u w:val="single"/>
                        </w:rPr>
                      </w:pPr>
                      <w:r>
                        <w:rPr>
                          <w:u w:val="single"/>
                        </w:rPr>
                        <w:t xml:space="preserve">My world, Jesus’ world </w:t>
                      </w:r>
                      <w:r w:rsidR="005F47BD">
                        <w:rPr>
                          <w:u w:val="single"/>
                        </w:rPr>
                        <w:t>5: Switch the light on!</w:t>
                      </w:r>
                    </w:p>
                    <w:p w14:paraId="38E10589" w14:textId="77777777" w:rsidR="00321F3B" w:rsidRDefault="00321F3B" w:rsidP="00321F3B">
                      <w:pPr>
                        <w:jc w:val="center"/>
                        <w:rPr>
                          <w:u w:val="single"/>
                        </w:rPr>
                      </w:pPr>
                      <w:r>
                        <w:rPr>
                          <w:rStyle w:val="PlaceholderText"/>
                          <w:bCs/>
                          <w:szCs w:val="28"/>
                        </w:rPr>
                        <w:t>In this unit, we are exploring what life was like when Jesus, God’s Son was alive on earth. Think about about the human nature and experience of Jesus as he lived in the world at that time.</w:t>
                      </w:r>
                    </w:p>
                    <w:p w14:paraId="2B9E2A11" w14:textId="370328B3" w:rsidR="00321F3B" w:rsidRDefault="005F47BD" w:rsidP="00321F3B">
                      <w:r>
                        <w:t>Of course, in the time of Jesus, they didn’t have anything that used electricity.</w:t>
                      </w:r>
                    </w:p>
                    <w:p w14:paraId="0F3D2EA7" w14:textId="087FDC4F" w:rsidR="005F47BD" w:rsidRDefault="005F47BD" w:rsidP="005F47BD">
                      <w:pPr>
                        <w:pStyle w:val="ListParagraph"/>
                        <w:numPr>
                          <w:ilvl w:val="0"/>
                          <w:numId w:val="13"/>
                        </w:numPr>
                      </w:pPr>
                      <w:r>
                        <w:t xml:space="preserve">Look round your home and make a list of all the things that use electricity </w:t>
                      </w:r>
                      <w:r>
                        <w:rPr>
                          <w:i/>
                          <w:iCs/>
                        </w:rPr>
                        <w:t xml:space="preserve">(Don’t forget, batteries are a form of electricity too). </w:t>
                      </w:r>
                      <w:r>
                        <w:t xml:space="preserve">Which of the things on your list would you miss the most? </w:t>
                      </w:r>
                    </w:p>
                    <w:p w14:paraId="2C3383D0" w14:textId="26D8C258" w:rsidR="005F47BD" w:rsidRDefault="005F47BD" w:rsidP="005F47BD">
                      <w:pPr>
                        <w:pStyle w:val="ListParagraph"/>
                        <w:numPr>
                          <w:ilvl w:val="0"/>
                          <w:numId w:val="13"/>
                        </w:numPr>
                      </w:pPr>
                      <w:r>
                        <w:t xml:space="preserve">So, jobs had to be done in different ways – making life a lot harder work! Watch the !st  Century Nazareth village video again and see how they used their hands and simple tools to get the work done. </w:t>
                      </w:r>
                    </w:p>
                    <w:p w14:paraId="64A46276" w14:textId="38D8AFD9" w:rsidR="005F47BD" w:rsidRDefault="005F47BD" w:rsidP="005F47BD">
                      <w:pPr>
                        <w:pStyle w:val="ListParagraph"/>
                        <w:numPr>
                          <w:ilvl w:val="0"/>
                          <w:numId w:val="13"/>
                        </w:numPr>
                      </w:pPr>
                      <w:r>
                        <w:t xml:space="preserve">Can you add anything to your flat roofed house? Maybe you could weave a rug for your house or have a go at these simple weaving projects: </w:t>
                      </w:r>
                    </w:p>
                    <w:p w14:paraId="2A13FA52" w14:textId="18465E0E" w:rsidR="002B5B1D" w:rsidRDefault="002B5B1D" w:rsidP="002B5B1D">
                      <w:pPr>
                        <w:pStyle w:val="ListParagraph"/>
                      </w:pPr>
                      <w:r>
                        <w:t xml:space="preserve">      </w:t>
                      </w:r>
                      <w:r>
                        <w:t xml:space="preserve">Weaving a mat  </w:t>
                      </w:r>
                      <w:hyperlink r:id="rId16" w:history="1">
                        <w:r>
                          <w:rPr>
                            <w:rStyle w:val="Hyperlink"/>
                          </w:rPr>
                          <w:t>https://kidsactivitiesblog.com/47194/paper-weaving-craft-for-kids/</w:t>
                        </w:r>
                      </w:hyperlink>
                    </w:p>
                    <w:p w14:paraId="05A8F40F" w14:textId="27A59746" w:rsidR="002B5B1D" w:rsidRDefault="002B5B1D" w:rsidP="002B5B1D">
                      <w:r>
                        <w:rPr>
                          <w:lang w:val="en-US"/>
                        </w:rPr>
                        <w:t xml:space="preserve">                     </w:t>
                      </w:r>
                      <w:r>
                        <w:rPr>
                          <w:lang w:val="en-US"/>
                        </w:rPr>
                        <w:t xml:space="preserve">Weaving a rainbow  </w:t>
                      </w:r>
                      <w:hyperlink r:id="rId17" w:history="1">
                        <w:r>
                          <w:rPr>
                            <w:rStyle w:val="Hyperlink"/>
                          </w:rPr>
                          <w:t>https://www.activityvillage.co.uk/woven-rainbow-craft</w:t>
                        </w:r>
                      </w:hyperlink>
                    </w:p>
                    <w:p w14:paraId="54E7365E" w14:textId="45036845" w:rsidR="002B5B1D" w:rsidRDefault="002B5B1D" w:rsidP="002B5B1D">
                      <w:pPr>
                        <w:rPr>
                          <w:lang w:val="en-US"/>
                        </w:rPr>
                      </w:pPr>
                      <w:r>
                        <w:t xml:space="preserve">                     </w:t>
                      </w:r>
                      <w:r>
                        <w:t xml:space="preserve">Weaving </w:t>
                      </w:r>
                      <w:r>
                        <w:t xml:space="preserve">on </w:t>
                      </w:r>
                      <w:r>
                        <w:t xml:space="preserve">anything </w:t>
                      </w:r>
                      <w:hyperlink r:id="rId18" w:history="1">
                        <w:r>
                          <w:rPr>
                            <w:rStyle w:val="Hyperlink"/>
                          </w:rPr>
                          <w:t>https://handsonaswegrow.com/weaving-with-kids-activity/</w:t>
                        </w:r>
                      </w:hyperlink>
                    </w:p>
                    <w:p w14:paraId="6BDEDBCA" w14:textId="77777777" w:rsidR="005F47BD" w:rsidRDefault="005F47BD" w:rsidP="005F47BD">
                      <w:pPr>
                        <w:pStyle w:val="ListParagraph"/>
                      </w:pPr>
                    </w:p>
                  </w:txbxContent>
                </v:textbox>
                <w10:wrap type="square"/>
              </v:shape>
            </w:pict>
          </mc:Fallback>
        </mc:AlternateContent>
      </w:r>
    </w:p>
    <w:p w14:paraId="16A1185C" w14:textId="3799BDCA" w:rsidR="002B5B1D" w:rsidRDefault="002B5B1D"/>
    <w:p w14:paraId="7FEB3062" w14:textId="76A29BEF" w:rsidR="002B5B1D" w:rsidRDefault="002B5B1D"/>
    <w:p w14:paraId="727DD14E" w14:textId="0299D1E9" w:rsidR="002B5B1D" w:rsidRDefault="002B5B1D"/>
    <w:p w14:paraId="5540FE04" w14:textId="0BEB774F" w:rsidR="002B5B1D" w:rsidRDefault="002B5B1D"/>
    <w:p w14:paraId="5C71DA38" w14:textId="779F6032" w:rsidR="002B5B1D" w:rsidRDefault="002B5B1D"/>
    <w:p w14:paraId="61F0F145" w14:textId="7D1474FB" w:rsidR="002B5B1D" w:rsidRDefault="002B5B1D"/>
    <w:p w14:paraId="7F232D6B" w14:textId="0C613E14" w:rsidR="002B5B1D" w:rsidRDefault="002B5B1D"/>
    <w:p w14:paraId="20E90EBD" w14:textId="3866A672" w:rsidR="002B5B1D" w:rsidRDefault="002B5B1D"/>
    <w:p w14:paraId="6B56F80B" w14:textId="77777777" w:rsidR="002B5B1D" w:rsidRDefault="002B5B1D"/>
    <w:p w14:paraId="1F49296A" w14:textId="2DE344BA" w:rsidR="002B5B1D" w:rsidRDefault="002B5B1D"/>
    <w:p w14:paraId="5E9110E6" w14:textId="77777777" w:rsidR="002B5B1D" w:rsidRDefault="002B5B1D"/>
    <w:p w14:paraId="4DFBC3D7" w14:textId="0C2AF3F5" w:rsidR="002B5B1D" w:rsidRDefault="002B5B1D"/>
    <w:p w14:paraId="42C1D1B0" w14:textId="6FEE835D" w:rsidR="002B5B1D" w:rsidRDefault="002B5B1D"/>
    <w:p w14:paraId="3BF5AAFB" w14:textId="575E654F" w:rsidR="002B5B1D" w:rsidRDefault="002B5B1D"/>
    <w:p w14:paraId="43856070" w14:textId="1B738A6B" w:rsidR="002B5B1D" w:rsidRDefault="002B5B1D"/>
    <w:p w14:paraId="74AC1C2E" w14:textId="56947E3A" w:rsidR="002B5B1D" w:rsidRDefault="002B5B1D"/>
    <w:p w14:paraId="74073EA6" w14:textId="75919648" w:rsidR="002B5B1D" w:rsidRDefault="002B5B1D"/>
    <w:p w14:paraId="4BE5F78E" w14:textId="06D95919" w:rsidR="002B5B1D" w:rsidRDefault="002B5B1D"/>
    <w:p w14:paraId="31EB1565" w14:textId="4BAFC3FB" w:rsidR="002B5B1D" w:rsidRDefault="002B5B1D"/>
    <w:p w14:paraId="07C81092" w14:textId="1722CAEF" w:rsidR="002B5B1D" w:rsidRDefault="002B5B1D"/>
    <w:p w14:paraId="5B02714D" w14:textId="3A6716B7" w:rsidR="002B5B1D" w:rsidRDefault="002B5B1D"/>
    <w:p w14:paraId="25BAEE96" w14:textId="0A5B8B0F" w:rsidR="002B5B1D" w:rsidRDefault="002B5B1D"/>
    <w:p w14:paraId="662D2FB7" w14:textId="7FFBD496" w:rsidR="002B5B1D" w:rsidRDefault="002B5B1D"/>
    <w:p w14:paraId="1E561665" w14:textId="6E21F26B" w:rsidR="002B5B1D" w:rsidRDefault="002B5B1D"/>
    <w:p w14:paraId="6424951D" w14:textId="12D6439A" w:rsidR="002B5B1D" w:rsidRDefault="002B5B1D"/>
    <w:p w14:paraId="4D46871D" w14:textId="77777777" w:rsidR="002B5B1D" w:rsidRDefault="002B5B1D"/>
    <w:p w14:paraId="33BFB29E" w14:textId="03AEB221" w:rsidR="00321F3B" w:rsidRDefault="00321F3B"/>
    <w:sectPr w:rsidR="00321F3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92640"/>
    <w:multiLevelType w:val="hybridMultilevel"/>
    <w:tmpl w:val="22C8BCBE"/>
    <w:lvl w:ilvl="0" w:tplc="08090001">
      <w:start w:val="1"/>
      <w:numFmt w:val="bullet"/>
      <w:lvlText w:val=""/>
      <w:lvlJc w:val="left"/>
      <w:pPr>
        <w:ind w:left="765" w:hanging="360"/>
      </w:pPr>
      <w:rPr>
        <w:rFonts w:ascii="Symbol" w:hAnsi="Symbol" w:cs="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cs="Wingdings" w:hint="default"/>
      </w:rPr>
    </w:lvl>
    <w:lvl w:ilvl="3" w:tplc="08090001" w:tentative="1">
      <w:start w:val="1"/>
      <w:numFmt w:val="bullet"/>
      <w:lvlText w:val=""/>
      <w:lvlJc w:val="left"/>
      <w:pPr>
        <w:ind w:left="2925" w:hanging="360"/>
      </w:pPr>
      <w:rPr>
        <w:rFonts w:ascii="Symbol" w:hAnsi="Symbol" w:cs="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cs="Wingdings" w:hint="default"/>
      </w:rPr>
    </w:lvl>
    <w:lvl w:ilvl="6" w:tplc="08090001" w:tentative="1">
      <w:start w:val="1"/>
      <w:numFmt w:val="bullet"/>
      <w:lvlText w:val=""/>
      <w:lvlJc w:val="left"/>
      <w:pPr>
        <w:ind w:left="5085" w:hanging="360"/>
      </w:pPr>
      <w:rPr>
        <w:rFonts w:ascii="Symbol" w:hAnsi="Symbol" w:cs="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cs="Wingdings" w:hint="default"/>
      </w:rPr>
    </w:lvl>
  </w:abstractNum>
  <w:abstractNum w:abstractNumId="1" w15:restartNumberingAfterBreak="0">
    <w:nsid w:val="02D717B5"/>
    <w:multiLevelType w:val="hybridMultilevel"/>
    <w:tmpl w:val="7D98BB1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7550507"/>
    <w:multiLevelType w:val="hybridMultilevel"/>
    <w:tmpl w:val="3ADECF4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13A846B1"/>
    <w:multiLevelType w:val="hybridMultilevel"/>
    <w:tmpl w:val="8D08E27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2EB21988"/>
    <w:multiLevelType w:val="hybridMultilevel"/>
    <w:tmpl w:val="42A876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70460CD"/>
    <w:multiLevelType w:val="hybridMultilevel"/>
    <w:tmpl w:val="C6E4A6D4"/>
    <w:lvl w:ilvl="0" w:tplc="08090001">
      <w:start w:val="1"/>
      <w:numFmt w:val="bullet"/>
      <w:lvlText w:val=""/>
      <w:lvlJc w:val="left"/>
      <w:pPr>
        <w:ind w:left="1440" w:hanging="360"/>
      </w:pPr>
      <w:rPr>
        <w:rFonts w:ascii="Symbol" w:hAnsi="Symbol" w:cs="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cs="Wingdings" w:hint="default"/>
      </w:rPr>
    </w:lvl>
    <w:lvl w:ilvl="3" w:tplc="08090001" w:tentative="1">
      <w:start w:val="1"/>
      <w:numFmt w:val="bullet"/>
      <w:lvlText w:val=""/>
      <w:lvlJc w:val="left"/>
      <w:pPr>
        <w:ind w:left="3600" w:hanging="360"/>
      </w:pPr>
      <w:rPr>
        <w:rFonts w:ascii="Symbol" w:hAnsi="Symbol" w:cs="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cs="Wingdings" w:hint="default"/>
      </w:rPr>
    </w:lvl>
    <w:lvl w:ilvl="6" w:tplc="08090001" w:tentative="1">
      <w:start w:val="1"/>
      <w:numFmt w:val="bullet"/>
      <w:lvlText w:val=""/>
      <w:lvlJc w:val="left"/>
      <w:pPr>
        <w:ind w:left="5760" w:hanging="360"/>
      </w:pPr>
      <w:rPr>
        <w:rFonts w:ascii="Symbol" w:hAnsi="Symbol" w:cs="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cs="Wingdings" w:hint="default"/>
      </w:rPr>
    </w:lvl>
  </w:abstractNum>
  <w:abstractNum w:abstractNumId="6" w15:restartNumberingAfterBreak="0">
    <w:nsid w:val="3D8420E6"/>
    <w:multiLevelType w:val="hybridMultilevel"/>
    <w:tmpl w:val="7A0EFF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E272679"/>
    <w:multiLevelType w:val="hybridMultilevel"/>
    <w:tmpl w:val="22022B3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66DF3D0A"/>
    <w:multiLevelType w:val="hybridMultilevel"/>
    <w:tmpl w:val="AC8050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CAF39A1"/>
    <w:multiLevelType w:val="hybridMultilevel"/>
    <w:tmpl w:val="3A2297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D3243BE"/>
    <w:multiLevelType w:val="hybridMultilevel"/>
    <w:tmpl w:val="354AC98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7"/>
  </w:num>
  <w:num w:numId="2">
    <w:abstractNumId w:val="2"/>
  </w:num>
  <w:num w:numId="3">
    <w:abstractNumId w:val="3"/>
  </w:num>
  <w:num w:numId="4">
    <w:abstractNumId w:val="3"/>
  </w:num>
  <w:num w:numId="5">
    <w:abstractNumId w:val="5"/>
  </w:num>
  <w:num w:numId="6">
    <w:abstractNumId w:val="1"/>
  </w:num>
  <w:num w:numId="7">
    <w:abstractNumId w:val="1"/>
  </w:num>
  <w:num w:numId="8">
    <w:abstractNumId w:val="0"/>
  </w:num>
  <w:num w:numId="9">
    <w:abstractNumId w:val="10"/>
  </w:num>
  <w:num w:numId="10">
    <w:abstractNumId w:val="6"/>
  </w:num>
  <w:num w:numId="11">
    <w:abstractNumId w:val="8"/>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5D80"/>
    <w:rsid w:val="0010776B"/>
    <w:rsid w:val="002B5B1D"/>
    <w:rsid w:val="00321F3B"/>
    <w:rsid w:val="00345D80"/>
    <w:rsid w:val="003A5A81"/>
    <w:rsid w:val="00492733"/>
    <w:rsid w:val="005204AD"/>
    <w:rsid w:val="005A4434"/>
    <w:rsid w:val="005A7E9B"/>
    <w:rsid w:val="005F47BD"/>
    <w:rsid w:val="00613BD4"/>
    <w:rsid w:val="00664AB5"/>
    <w:rsid w:val="00691836"/>
    <w:rsid w:val="006D513F"/>
    <w:rsid w:val="007162CB"/>
    <w:rsid w:val="007557E5"/>
    <w:rsid w:val="007A7A03"/>
    <w:rsid w:val="00824624"/>
    <w:rsid w:val="00874941"/>
    <w:rsid w:val="008C790B"/>
    <w:rsid w:val="0097752B"/>
    <w:rsid w:val="009F1C8F"/>
    <w:rsid w:val="00A647C6"/>
    <w:rsid w:val="00AA20BB"/>
    <w:rsid w:val="00AC2231"/>
    <w:rsid w:val="00AF7EC4"/>
    <w:rsid w:val="00B46AED"/>
    <w:rsid w:val="00BE4343"/>
    <w:rsid w:val="00C340D8"/>
    <w:rsid w:val="00C6568B"/>
    <w:rsid w:val="00CB1B34"/>
    <w:rsid w:val="00CE05D8"/>
    <w:rsid w:val="00DC4BEB"/>
    <w:rsid w:val="00DE4774"/>
    <w:rsid w:val="00E34EE6"/>
    <w:rsid w:val="00E91FA3"/>
    <w:rsid w:val="00E930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64F95"/>
  <w15:chartTrackingRefBased/>
  <w15:docId w15:val="{3AB0C136-B5A4-434A-8A95-15ACD66BF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7A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5D80"/>
    <w:pPr>
      <w:ind w:left="720"/>
      <w:contextualSpacing/>
    </w:pPr>
  </w:style>
  <w:style w:type="character" w:styleId="Hyperlink">
    <w:name w:val="Hyperlink"/>
    <w:basedOn w:val="DefaultParagraphFont"/>
    <w:uiPriority w:val="99"/>
    <w:unhideWhenUsed/>
    <w:rsid w:val="00874941"/>
    <w:rPr>
      <w:color w:val="0000FF"/>
      <w:u w:val="single"/>
    </w:rPr>
  </w:style>
  <w:style w:type="character" w:styleId="UnresolvedMention">
    <w:name w:val="Unresolved Mention"/>
    <w:basedOn w:val="DefaultParagraphFont"/>
    <w:uiPriority w:val="99"/>
    <w:semiHidden/>
    <w:unhideWhenUsed/>
    <w:rsid w:val="00874941"/>
    <w:rPr>
      <w:color w:val="605E5C"/>
      <w:shd w:val="clear" w:color="auto" w:fill="E1DFDD"/>
    </w:rPr>
  </w:style>
  <w:style w:type="character" w:styleId="PlaceholderText">
    <w:name w:val="Placeholder Text"/>
    <w:basedOn w:val="DefaultParagraphFont"/>
    <w:uiPriority w:val="99"/>
    <w:semiHidden/>
    <w:rsid w:val="007557E5"/>
    <w:rPr>
      <w:color w:val="808080"/>
    </w:rPr>
  </w:style>
  <w:style w:type="character" w:customStyle="1" w:styleId="style-scope">
    <w:name w:val="style-scope"/>
    <w:basedOn w:val="DefaultParagraphFont"/>
    <w:rsid w:val="0097752B"/>
  </w:style>
  <w:style w:type="character" w:styleId="FollowedHyperlink">
    <w:name w:val="FollowedHyperlink"/>
    <w:basedOn w:val="DefaultParagraphFont"/>
    <w:uiPriority w:val="99"/>
    <w:semiHidden/>
    <w:unhideWhenUsed/>
    <w:rsid w:val="00B46AE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3132536">
      <w:bodyDiv w:val="1"/>
      <w:marLeft w:val="0"/>
      <w:marRight w:val="0"/>
      <w:marTop w:val="0"/>
      <w:marBottom w:val="0"/>
      <w:divBdr>
        <w:top w:val="none" w:sz="0" w:space="0" w:color="auto"/>
        <w:left w:val="none" w:sz="0" w:space="0" w:color="auto"/>
        <w:bottom w:val="none" w:sz="0" w:space="0" w:color="auto"/>
        <w:right w:val="none" w:sz="0" w:space="0" w:color="auto"/>
      </w:divBdr>
    </w:div>
    <w:div w:id="553199619">
      <w:bodyDiv w:val="1"/>
      <w:marLeft w:val="0"/>
      <w:marRight w:val="0"/>
      <w:marTop w:val="0"/>
      <w:marBottom w:val="0"/>
      <w:divBdr>
        <w:top w:val="none" w:sz="0" w:space="0" w:color="auto"/>
        <w:left w:val="none" w:sz="0" w:space="0" w:color="auto"/>
        <w:bottom w:val="none" w:sz="0" w:space="0" w:color="auto"/>
        <w:right w:val="none" w:sz="0" w:space="0" w:color="auto"/>
      </w:divBdr>
    </w:div>
    <w:div w:id="573704841">
      <w:bodyDiv w:val="1"/>
      <w:marLeft w:val="0"/>
      <w:marRight w:val="0"/>
      <w:marTop w:val="0"/>
      <w:marBottom w:val="0"/>
      <w:divBdr>
        <w:top w:val="none" w:sz="0" w:space="0" w:color="auto"/>
        <w:left w:val="none" w:sz="0" w:space="0" w:color="auto"/>
        <w:bottom w:val="none" w:sz="0" w:space="0" w:color="auto"/>
        <w:right w:val="none" w:sz="0" w:space="0" w:color="auto"/>
      </w:divBdr>
    </w:div>
    <w:div w:id="833570340">
      <w:bodyDiv w:val="1"/>
      <w:marLeft w:val="0"/>
      <w:marRight w:val="0"/>
      <w:marTop w:val="0"/>
      <w:marBottom w:val="0"/>
      <w:divBdr>
        <w:top w:val="none" w:sz="0" w:space="0" w:color="auto"/>
        <w:left w:val="none" w:sz="0" w:space="0" w:color="auto"/>
        <w:bottom w:val="none" w:sz="0" w:space="0" w:color="auto"/>
        <w:right w:val="none" w:sz="0" w:space="0" w:color="auto"/>
      </w:divBdr>
    </w:div>
    <w:div w:id="1235311191">
      <w:bodyDiv w:val="1"/>
      <w:marLeft w:val="0"/>
      <w:marRight w:val="0"/>
      <w:marTop w:val="0"/>
      <w:marBottom w:val="0"/>
      <w:divBdr>
        <w:top w:val="none" w:sz="0" w:space="0" w:color="auto"/>
        <w:left w:val="none" w:sz="0" w:space="0" w:color="auto"/>
        <w:bottom w:val="none" w:sz="0" w:space="0" w:color="auto"/>
        <w:right w:val="none" w:sz="0" w:space="0" w:color="auto"/>
      </w:divBdr>
    </w:div>
    <w:div w:id="1582720445">
      <w:bodyDiv w:val="1"/>
      <w:marLeft w:val="0"/>
      <w:marRight w:val="0"/>
      <w:marTop w:val="0"/>
      <w:marBottom w:val="0"/>
      <w:divBdr>
        <w:top w:val="none" w:sz="0" w:space="0" w:color="auto"/>
        <w:left w:val="none" w:sz="0" w:space="0" w:color="auto"/>
        <w:bottom w:val="none" w:sz="0" w:space="0" w:color="auto"/>
        <w:right w:val="none" w:sz="0" w:space="0" w:color="auto"/>
      </w:divBdr>
    </w:div>
    <w:div w:id="185055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CyDyIyn-yRE" TargetMode="External"/><Relationship Id="rId13" Type="http://schemas.openxmlformats.org/officeDocument/2006/relationships/hyperlink" Target="https://kidsactivitiesblog.com/47194/paper-weaving-craft-for-kids/" TargetMode="External"/><Relationship Id="rId18" Type="http://schemas.openxmlformats.org/officeDocument/2006/relationships/hyperlink" Target="https://handsonaswegrow.com/weaving-with-kids-activity/" TargetMode="External"/><Relationship Id="rId3" Type="http://schemas.openxmlformats.org/officeDocument/2006/relationships/settings" Target="settings.xml"/><Relationship Id="rId7" Type="http://schemas.openxmlformats.org/officeDocument/2006/relationships/hyperlink" Target="https://www.youtube.com/watch?v=CyDyIyn-yRE" TargetMode="External"/><Relationship Id="rId12" Type="http://schemas.openxmlformats.org/officeDocument/2006/relationships/hyperlink" Target="https://www.youtube.com/watch?v=MLzdQtetedc" TargetMode="External"/><Relationship Id="rId17" Type="http://schemas.openxmlformats.org/officeDocument/2006/relationships/hyperlink" Target="https://www.activityvillage.co.uk/woven-rainbow-craft" TargetMode="External"/><Relationship Id="rId2" Type="http://schemas.openxmlformats.org/officeDocument/2006/relationships/styles" Target="styles.xml"/><Relationship Id="rId16" Type="http://schemas.openxmlformats.org/officeDocument/2006/relationships/hyperlink" Target="https://kidsactivitiesblog.com/47194/paper-weaving-craft-for-kids/"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youtube.com/watch?v=HtPnD2FOFfk" TargetMode="External"/><Relationship Id="rId11" Type="http://schemas.openxmlformats.org/officeDocument/2006/relationships/hyperlink" Target="https://www.youtube.com/watch?v=MLzdQtetedc" TargetMode="External"/><Relationship Id="rId5" Type="http://schemas.openxmlformats.org/officeDocument/2006/relationships/hyperlink" Target="https://www.youtube.com/watch?v=HtPnD2FOFfk" TargetMode="External"/><Relationship Id="rId15" Type="http://schemas.openxmlformats.org/officeDocument/2006/relationships/hyperlink" Target="https://handsonaswegrow.com/weaving-with-kids-activity/" TargetMode="External"/><Relationship Id="rId10" Type="http://schemas.openxmlformats.org/officeDocument/2006/relationships/hyperlink" Target="https://www.youtube.com/watch?v=GjEfuSbCwv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youtube.com/watch?v=GjEfuSbCwvg" TargetMode="External"/><Relationship Id="rId14" Type="http://schemas.openxmlformats.org/officeDocument/2006/relationships/hyperlink" Target="https://www.activityvillage.co.uk/woven-rainbow-craf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4</Pages>
  <Words>8</Words>
  <Characters>52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Pilkington</dc:creator>
  <cp:keywords/>
  <dc:description/>
  <cp:lastModifiedBy>Debbie Pilkington</cp:lastModifiedBy>
  <cp:revision>3</cp:revision>
  <dcterms:created xsi:type="dcterms:W3CDTF">2020-04-17T16:54:00Z</dcterms:created>
  <dcterms:modified xsi:type="dcterms:W3CDTF">2020-04-17T19:32:00Z</dcterms:modified>
</cp:coreProperties>
</file>